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775E" w14:textId="77777777" w:rsidR="00374AE1" w:rsidRDefault="00000000">
      <w:pPr>
        <w:spacing w:after="0" w:line="259" w:lineRule="auto"/>
        <w:ind w:left="312" w:right="-5"/>
      </w:pPr>
      <w:r>
        <w:rPr>
          <w:b/>
        </w:rPr>
        <w:t xml:space="preserve">ANEXO </w:t>
      </w:r>
    </w:p>
    <w:p w14:paraId="002535C8" w14:textId="77777777" w:rsidR="00374AE1" w:rsidRDefault="00000000">
      <w:pPr>
        <w:spacing w:after="0" w:line="259" w:lineRule="auto"/>
        <w:jc w:val="left"/>
      </w:pPr>
      <w:r>
        <w:t xml:space="preserve">Reglamento de la Ley de Transparencia y Acceso a la Información Pública, aprobado por Decreto Supremo N° 007-2024-JUS </w:t>
      </w:r>
    </w:p>
    <w:p w14:paraId="2E8CEAF6" w14:textId="77777777" w:rsidR="00374AE1" w:rsidRDefault="00000000">
      <w:pPr>
        <w:spacing w:after="0" w:line="259" w:lineRule="auto"/>
        <w:ind w:left="344" w:firstLine="0"/>
      </w:pPr>
      <w:r>
        <w:rPr>
          <w:b/>
        </w:rPr>
        <w:t xml:space="preserve"> </w:t>
      </w:r>
    </w:p>
    <w:p w14:paraId="6F1EA6C6" w14:textId="77777777" w:rsidR="00374AE1" w:rsidRDefault="00000000">
      <w:pPr>
        <w:pStyle w:val="Ttulo1"/>
        <w:spacing w:after="77"/>
        <w:ind w:left="312"/>
      </w:pPr>
      <w:r>
        <w:t xml:space="preserve">SOLICITUD DE ACCESO A LA INFORMACION PÚBLICA </w:t>
      </w:r>
    </w:p>
    <w:p w14:paraId="05F0E621" w14:textId="77777777" w:rsidR="00374AE1" w:rsidRDefault="00000000">
      <w:pPr>
        <w:ind w:left="646" w:right="330"/>
      </w:pPr>
      <w:r>
        <w:t xml:space="preserve">Texto Único Ordenado de la Ley N° 27806, Ley de Transparencia y Acceso a la Información Pública, aprobado por Decreto Supremo N°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t xml:space="preserve">0212019-JUS </w:t>
      </w:r>
    </w:p>
    <w:p w14:paraId="05B93E8F" w14:textId="77777777" w:rsidR="00374AE1" w:rsidRDefault="00000000">
      <w:pPr>
        <w:spacing w:after="0" w:line="259" w:lineRule="auto"/>
        <w:ind w:left="355" w:firstLine="0"/>
      </w:pPr>
      <w:r>
        <w:rPr>
          <w:sz w:val="18"/>
        </w:rPr>
        <w:t xml:space="preserve"> </w:t>
      </w:r>
    </w:p>
    <w:tbl>
      <w:tblPr>
        <w:tblStyle w:val="TableGrid"/>
        <w:tblW w:w="10637" w:type="dxa"/>
        <w:tblInd w:w="-107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637"/>
      </w:tblGrid>
      <w:tr w:rsidR="00374AE1" w14:paraId="08BB0821" w14:textId="77777777">
        <w:trPr>
          <w:trHeight w:val="172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EA19AC3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I. FUNCIONARIO/A RESPONSABLE DE ATENDER LAS SOLICITUDES DE ACCESO A LA INFORMACIÓN PÚBLICA: </w:t>
            </w:r>
          </w:p>
        </w:tc>
      </w:tr>
      <w:tr w:rsidR="00374AE1" w14:paraId="7798B675" w14:textId="77777777">
        <w:trPr>
          <w:trHeight w:val="373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92F0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89CAC54" w14:textId="77777777" w:rsidR="00374AE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37" w:type="dxa"/>
        <w:tblInd w:w="-107" w:type="dxa"/>
        <w:tblCellMar>
          <w:top w:w="11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1115"/>
        <w:gridCol w:w="360"/>
        <w:gridCol w:w="566"/>
        <w:gridCol w:w="283"/>
        <w:gridCol w:w="1275"/>
        <w:gridCol w:w="3688"/>
        <w:gridCol w:w="1196"/>
        <w:gridCol w:w="859"/>
        <w:gridCol w:w="857"/>
        <w:gridCol w:w="438"/>
      </w:tblGrid>
      <w:tr w:rsidR="00374AE1" w14:paraId="2898D788" w14:textId="77777777">
        <w:trPr>
          <w:trHeight w:val="173"/>
        </w:trPr>
        <w:tc>
          <w:tcPr>
            <w:tcW w:w="10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8BD5E0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II. REQUISITOS OBLIGATORIOS DE LA SOLICITUD </w:t>
            </w:r>
          </w:p>
        </w:tc>
      </w:tr>
      <w:tr w:rsidR="00374AE1" w14:paraId="0028B44B" w14:textId="77777777">
        <w:trPr>
          <w:trHeight w:val="188"/>
        </w:trPr>
        <w:tc>
          <w:tcPr>
            <w:tcW w:w="10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913847" w14:textId="77777777" w:rsidR="00374AE1" w:rsidRDefault="00000000">
            <w:pPr>
              <w:spacing w:after="0" w:line="259" w:lineRule="auto"/>
              <w:ind w:left="0" w:right="44" w:firstLine="0"/>
            </w:pPr>
            <w:r>
              <w:rPr>
                <w:b/>
              </w:rPr>
              <w:t xml:space="preserve">DATOS DE EL/LA SOLICITANTE </w:t>
            </w:r>
          </w:p>
        </w:tc>
      </w:tr>
      <w:tr w:rsidR="00374AE1" w14:paraId="66FE1127" w14:textId="77777777">
        <w:trPr>
          <w:trHeight w:val="493"/>
        </w:trPr>
        <w:tc>
          <w:tcPr>
            <w:tcW w:w="7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5313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NOMBRES Y APELLIDOS/RAZÓN SOCIAL </w:t>
            </w:r>
          </w:p>
          <w:p w14:paraId="7914D1B9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EBE9BEC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DFF" w14:textId="77777777" w:rsidR="00374AE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2. DOCUMENTO DE IDENTIFICACIÓN/RUC  </w:t>
            </w:r>
          </w:p>
          <w:p w14:paraId="3138B17F" w14:textId="77777777" w:rsidR="00374AE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74AE1" w14:paraId="3D40C5C8" w14:textId="77777777">
        <w:trPr>
          <w:trHeight w:val="538"/>
        </w:trPr>
        <w:tc>
          <w:tcPr>
            <w:tcW w:w="10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F1F7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 DOMICILIO (PRECISAR AV/CALLE/JR/PSJ - N°/DPTO./INT – URBANIZACION – DISTRITO – PROVINCIA – DEPARTAMENTO - PAÍS) </w:t>
            </w:r>
          </w:p>
          <w:p w14:paraId="592360AE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3A1D05B0" w14:textId="77777777">
        <w:trPr>
          <w:trHeight w:val="172"/>
        </w:trPr>
        <w:tc>
          <w:tcPr>
            <w:tcW w:w="10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F069F0" w14:textId="77777777" w:rsidR="00374AE1" w:rsidRDefault="00000000">
            <w:pPr>
              <w:spacing w:after="0" w:line="259" w:lineRule="auto"/>
              <w:ind w:left="0" w:right="44" w:firstLine="0"/>
            </w:pPr>
            <w:r>
              <w:rPr>
                <w:b/>
              </w:rPr>
              <w:t>INFORMACIÓN SOLICITADA</w:t>
            </w:r>
            <w:r>
              <w:t xml:space="preserve"> </w:t>
            </w:r>
          </w:p>
        </w:tc>
      </w:tr>
      <w:tr w:rsidR="00374AE1" w14:paraId="462082FE" w14:textId="77777777">
        <w:trPr>
          <w:trHeight w:val="1462"/>
        </w:trPr>
        <w:tc>
          <w:tcPr>
            <w:tcW w:w="10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131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 PEDIDO CONCRETO Y PRECISO DE INFORMACIÓN </w:t>
            </w:r>
          </w:p>
          <w:p w14:paraId="11EA5686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605FC1D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EA5CF89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A177CEF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2209F36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888B1E8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F1E0293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D558D75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17620E81" w14:textId="77777777">
        <w:trPr>
          <w:trHeight w:val="170"/>
        </w:trPr>
        <w:tc>
          <w:tcPr>
            <w:tcW w:w="10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4E1AAB" w14:textId="77777777" w:rsidR="00374AE1" w:rsidRDefault="00000000">
            <w:pPr>
              <w:spacing w:after="0" w:line="259" w:lineRule="auto"/>
              <w:ind w:left="0" w:right="43" w:firstLine="0"/>
            </w:pPr>
            <w:r>
              <w:rPr>
                <w:b/>
              </w:rPr>
              <w:t>FORMA O MEDIO DE ENTREGA</w:t>
            </w:r>
            <w:r>
              <w:t xml:space="preserve"> </w:t>
            </w:r>
          </w:p>
        </w:tc>
      </w:tr>
      <w:tr w:rsidR="00374AE1" w14:paraId="3F9D74E1" w14:textId="77777777">
        <w:trPr>
          <w:trHeight w:val="356"/>
        </w:trPr>
        <w:tc>
          <w:tcPr>
            <w:tcW w:w="10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326C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 FORMA O MEDIO PARA LA ENTREGA DE INFORMACIÓN (SI NO SE INDICA, SE ENTREGA A TRAVÉS DE COPIAS SIMPLES, REGULADAS EN EL DECRETO </w:t>
            </w:r>
          </w:p>
          <w:p w14:paraId="6C421E9E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SUPREMO N° 164-2020-PCM, QUE APRUEBA EL PROCEDIMIENTO ADMINISTRATIVO ESTANDARIZADO DE ACCESO A LA INFORMACIÓN PÚBLICA) </w:t>
            </w:r>
          </w:p>
        </w:tc>
      </w:tr>
      <w:tr w:rsidR="00374AE1" w14:paraId="15C80C67" w14:textId="77777777">
        <w:trPr>
          <w:trHeight w:val="718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C1B8" w14:textId="77777777" w:rsidR="00374AE1" w:rsidRDefault="00000000">
            <w:pPr>
              <w:spacing w:after="0" w:line="259" w:lineRule="auto"/>
              <w:ind w:left="0" w:firstLine="0"/>
            </w:pPr>
            <w:r>
              <w:t xml:space="preserve">COPIA SIMPLE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6B7D" w14:textId="77777777" w:rsidR="00374AE1" w:rsidRDefault="00000000">
            <w:pPr>
              <w:spacing w:after="0" w:line="259" w:lineRule="auto"/>
              <w:ind w:left="0" w:right="4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645E" w14:textId="77777777" w:rsidR="00374AE1" w:rsidRDefault="00000000">
            <w:pPr>
              <w:spacing w:after="0" w:line="259" w:lineRule="auto"/>
              <w:ind w:left="0" w:right="43" w:firstLine="0"/>
            </w:pPr>
            <w:r>
              <w:t xml:space="preserve">CD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2858" w14:textId="77777777" w:rsidR="00374AE1" w:rsidRDefault="00000000">
            <w:pPr>
              <w:spacing w:after="0" w:line="259" w:lineRule="auto"/>
              <w:ind w:left="0" w:right="5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624D" w14:textId="77777777" w:rsidR="00374AE1" w:rsidRDefault="00000000">
            <w:pPr>
              <w:spacing w:after="0" w:line="259" w:lineRule="auto"/>
              <w:ind w:left="0" w:firstLine="0"/>
            </w:pPr>
            <w:r>
              <w:t xml:space="preserve">CORREO ELECTRÓNICO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15DC" w14:textId="77777777" w:rsidR="00374AE1" w:rsidRDefault="00000000">
            <w:pPr>
              <w:spacing w:after="0" w:line="259" w:lineRule="auto"/>
              <w:ind w:left="0" w:right="4" w:firstLine="0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9CB8" w14:textId="77777777" w:rsidR="00374AE1" w:rsidRDefault="00000000">
            <w:pPr>
              <w:spacing w:after="0" w:line="259" w:lineRule="auto"/>
              <w:ind w:left="0" w:right="42" w:firstLine="0"/>
            </w:pPr>
            <w:r>
              <w:rPr>
                <w:sz w:val="8"/>
              </w:rPr>
              <w:t xml:space="preserve">APLICACIONES MÓVILES </w:t>
            </w:r>
          </w:p>
          <w:p w14:paraId="21802C2B" w14:textId="77777777" w:rsidR="00374AE1" w:rsidRDefault="00000000">
            <w:pPr>
              <w:spacing w:after="0" w:line="259" w:lineRule="auto"/>
              <w:ind w:left="0" w:right="40" w:firstLine="0"/>
            </w:pPr>
            <w:r>
              <w:rPr>
                <w:sz w:val="8"/>
              </w:rPr>
              <w:t xml:space="preserve">DE MENSAJERÍA </w:t>
            </w:r>
          </w:p>
          <w:p w14:paraId="4D2B21B2" w14:textId="77777777" w:rsidR="00374AE1" w:rsidRDefault="00000000">
            <w:pPr>
              <w:spacing w:after="35" w:line="259" w:lineRule="auto"/>
              <w:ind w:left="0" w:right="39" w:firstLine="0"/>
            </w:pPr>
            <w:r>
              <w:rPr>
                <w:sz w:val="8"/>
              </w:rPr>
              <w:t>INSTANTÁNEA</w:t>
            </w:r>
            <w:r>
              <w:rPr>
                <w:sz w:val="4"/>
              </w:rPr>
              <w:t xml:space="preserve">  </w:t>
            </w:r>
            <w:r>
              <w:rPr>
                <w:sz w:val="6"/>
                <w:vertAlign w:val="subscript"/>
              </w:rPr>
              <w:t xml:space="preserve"> </w:t>
            </w:r>
          </w:p>
          <w:p w14:paraId="0AB88CB9" w14:textId="77777777" w:rsidR="00374AE1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12"/>
              </w:rPr>
              <w:t xml:space="preserve">NO APLICA </w:t>
            </w:r>
            <w:r>
              <w:rPr>
                <w:b/>
                <w:sz w:val="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4DA0" w14:textId="77777777" w:rsidR="00374AE1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EAB7" w14:textId="77777777" w:rsidR="00374AE1" w:rsidRDefault="00000000">
            <w:pPr>
              <w:spacing w:after="0" w:line="259" w:lineRule="auto"/>
              <w:ind w:left="0" w:right="46" w:firstLine="0"/>
            </w:pPr>
            <w:r>
              <w:t xml:space="preserve">OTRO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1E10" w14:textId="77777777" w:rsidR="00374AE1" w:rsidRDefault="00000000">
            <w:pPr>
              <w:spacing w:after="0" w:line="259" w:lineRule="auto"/>
              <w:ind w:left="0" w:right="6" w:firstLine="0"/>
            </w:pPr>
            <w:r>
              <w:t xml:space="preserve"> </w:t>
            </w:r>
          </w:p>
        </w:tc>
      </w:tr>
    </w:tbl>
    <w:p w14:paraId="369094EC" w14:textId="77777777" w:rsidR="00374AE1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B648BB" wp14:editId="65110D9D">
                <wp:simplePos x="0" y="0"/>
                <wp:positionH relativeFrom="page">
                  <wp:posOffset>457200</wp:posOffset>
                </wp:positionH>
                <wp:positionV relativeFrom="page">
                  <wp:posOffset>149466</wp:posOffset>
                </wp:positionV>
                <wp:extent cx="1379220" cy="557289"/>
                <wp:effectExtent l="0" t="0" r="0" b="0"/>
                <wp:wrapSquare wrapText="bothSides"/>
                <wp:docPr id="4345" name="Group 4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557289"/>
                          <a:chOff x="0" y="0"/>
                          <a:chExt cx="1379220" cy="55728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23621" y="32635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F18CF" w14:textId="77777777" w:rsidR="00374AE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5572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B648BB" id="Group 4345" o:spid="_x0000_s1026" style="position:absolute;margin-left:36pt;margin-top:11.75pt;width:108.6pt;height:43.9pt;z-index:251658240;mso-position-horizontal-relative:page;mso-position-vertical-relative:page" coordsize="13792,5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0VAqQIAAIIGAAAOAAAAZHJzL2Uyb0RvYy54bWykVW1v2yAQ/j5p/wHx&#10;vXXiNElrxammda0qTWu1bj8AY2yjYUBA4mS/fnfYTtaXbVX3IeTg4O65h+fw6nLXKrIVzkujczo9&#10;nVAiNDel1HVOv3+7PjmnxAemS6aMFjndC08v1+/frTqbidQ0RpXCEQiifdbZnDYh2CxJPG9Ey/yp&#10;sUKDszKuZQGmrk5KxzqI3qoknUwWSWdcaZ3hwntYveqddB3jV5Xg4a6qvAhE5RSwhTi6OBY4JusV&#10;y2rHbCP5AIO9AUXLpIakh1BXLDCycfJZqFZyZ7ypwik3bWKqSnIRa4BqppMn1dw4s7Gxljrranug&#10;Cah9wtObw/Iv2xtnH+y9AyY6WwMXcYa17CrX4j+gJLtI2f5AmdgFwmFxOltepCkwy8E3ny/T84ue&#10;U94A8c+O8ebT3w8mY9rkEZjOgjz8kQH/fww8NMyKSKzPgIF7R2SZ0yUlmrUg0q8gG6ZrJcgSi8Hk&#10;sOtAks888PUCQ4t0tkinlAAVs3Qxm6c9FSNXZ2fzi7RnKp2kC7Ah+KFgllnnw40wLUEjpw5QRE2x&#10;7Wcf+q3jFkyuNI7aXEulei+uAG8jPrTCrtgNJRSm3EOljXE/76BjK2W6nJrBotjEkBS9lKhbDQxj&#10;v4yGG41iNFxQH03sqh7Gh00wlYw4MXGfbcADV7deWckz+A0qBuvZHf672+FU2DhBhyDtq2K0zP3Y&#10;2BNoOMuCLKSSYR8fD2AXQentveR4oTg5ymE+mY2CAD+mJbgEbI778BQyj/NHQQolLV4LMoP2ABfe&#10;nSd9+0LF/ZtwZfimFTr0j5wTCpAb7RtpPSUuE20hQLHutpz2GvPBicAbTFhBYlRwr4mDI6I8AkPM&#10;f5Ax3PurG/2t8o1o+vzRBDhRK/GhA+vRS/r7PO46fjrWvwAAAP//AwBQSwMECgAAAAAAAAAhAIYR&#10;ESfeUwAA3lMAABQAAABkcnMvbWVkaWEvaW1hZ2UxLnBuZ4lQTkcNChoKAAAADUlIRFIAAAEQAAAA&#10;bggGAAAA71VMEAAAAAFzUkdCAK7OHOkAAAAEZ0FNQQAAsY8L/GEFAAAACXBIWXMAAA7DAAAOwwHH&#10;b6hkAABTc0lEQVR4Xu1dB2BUxdae27akkwRCSaUjnQAKCNhBfCpKrz5QwfIsILZn7yKKqE9UrHQJ&#10;RRELNpRQBZLQO6T33rbe8p8zezfJJrvJbkjh1/1gsnNnbpk7d+abc6acYcjlDWbg3Td18fHxGcWx&#10;7CiGYUdlFKZqZFneJStkp9lijM/ZdPI0nCfbTvfCCy9aEpcbgbBD54/tqdXqRjFIGIQdxXFsJzWO&#10;Ir0wlSiKoh4RIslyHpGV3RC202KV4keQ7sc2btwoqdFeeOFFM6K1CYQf8sCkPlpWHMXx7Cg4Hslx&#10;XDtblHPUJpDaAOmkGE7YIytKvChLOzPEI4fJRmJRo73wwosmRIsSyKRJkzTpwYYBgkYzigUJgzDM&#10;CJAwgtVot9AQgdSGJEtljMLsVxQpnpHZnRd3JSSQDGJUo73wwotLQPMSyOgo3ZW9hw7W8iJVSeBp&#10;wziWC1Bj3YYkSdjHcUaRlfiMolRJYQioN6QXy3Kc7Qz3IUuyAejnAKg98ZJkiU+Tc/4iG/Mr1Ggv&#10;vPDCAzQpgbSdNMmva5hpKM/xoxiGGc0QZgioJL5qtNuASi4qRDkBkkY8SA47C0s1e06u3JijRlP4&#10;3ti5XZsQ/xE89pVwzCiisH1BmhHUaLcBzzIpjJJIJCUe/PGpOcX7yM7UEjXaCy+8qAeXRCA3PDkp&#10;0GQwDWMpYUBFVkgsCAU6NdptyLJkBa3ksKzI8bIs7yxMz9p7+tuDhWo0AZ2FmbJsf5RGrx3NsXyI&#10;2WTeLe5KPrxx4+Sqvo3I6Ve34WTDcJkjo1gGCIVhBnIsq1Wj3QYIO1Z44BEgsHhJluOL/bg9FSsS&#10;CtRoL7zwogY8IpCes4aEBAd0GMHxHKgQzGiWZfqDGuF5qy9LJkUmCVBRd1pEKT6/JHvf+bUHytRo&#10;Shj3fnKoM+GF0YSwo4EMRoEkE63GUoBag+fvZeAeotW6M/7b3Ynntz9itsUChof4R3SMuIrVspRQ&#10;GIYMgbTq1Vi3AWmViMKckBUSzwtsfGll7q78jakO0pAXXvxTUS+B9Jl6XVhQW7+RLKsZzTAytOps&#10;b2jVPe53gMpuIAr5C1SFnaJZjL9w/q8Dub/mVqrRlDDu+fRAN43gC89hgDRAimDZCE/YDSSXClB5&#10;9uNwrizKO3/ak3gwdeUckxpNSDjRh1/VZyiv1aB0girWVfAufmqs24DngHBCzkCa40VZiS83lMYX&#10;b72QrkZ74cU/Cg51tO89Y8P99RpQE7hRHKgkEN2D5ViP1RxotMtlwuxRQCWxStb4/du3HSLnSbV0&#10;AIQx/+OkXjq9MJoB9QcCRsEzO6qxTQJQPwxw37+gsu80W8zx+SfO7t/07pTq0ZdJRNOJ6TtI4PjR&#10;DIuEwo6Adw1UYz2CJEsX4Tm7ZCLvNFQw8fnfJl5Qo7zw4m8N5uoH75jDCqCSMLQSd1bDPYIkyUXw&#10;s1uRgTCslvh9H32fBMcijaRQ2Ae/ONpbx3Og9rAoZYxiG5jv0dQAKcjMKOSADBIKz4o7M7Ky9615&#10;fEy1FDRpEteBudBfwyujaR8Ky14NEkqoGusR4FmZ8M7xIKzEpx5I+tKBPL3w4m8E5rrHJrs/qUKF&#10;LMk5IMjvlmUp3mKxxEcV+RyvOfszLk7hDpATfQUFCIOASqIwoAY1rjI2F4D0LCB/HWKAUCSrGJ9+&#10;IW3v2pfGVffDEMKG3dHzCp2PD/ahgFrFXM1xrMdSUlFlcXjRpnNAKF548feDWwQCKkk6aB274De+&#10;wmiOT/r8xzMYbIslZN4nh4SYdm37mSzG0Qx2ehJyNcvjBDGPtZ9WA7ybFdSQJMiMnTIRd/qI4t6n&#10;Z/QrVqMRbOj4nl199D6jOA7noVApKkqNcwkvgXjxd0YdAsFOQkVWkhWGARFcijcYjfGJK7ZfBC6o&#10;Om9SXJymp9h7oIbHPgwymlGY4VCZgtTovwWAUESWY47gsLJoscZnlhn3rJg/uOZwLhN2e48ojY8e&#10;+4uwH2UkkEoXFvQeNZ6iyQlkYnhwuBA8BNTNTvhNFKuYlpZTltCYuSvtJ15xhUx0HEtMUs6mkyfV&#10;YJeInRcrpBcpPdEvyYy1cEsCLmR0Cx3ujO0psYqgEJMxf9PJ82qwcwwP8W/XMcph1K0mWM4s5mw4&#10;cQr9bW7vEiEIgbTs5W1KPAE/DS+s7Eq07QYM6o7eCqYw31DfqFqNcy2ysaxky6lUGl4fRgcGtWvb&#10;JQK9Vmtpidud7JOIpp0yqAd6K6SCAsM3adk03AXaT+ndS5a0vHroAMyjyoLivPLfs7B7oUEhAedV&#10;+QYGhamHbgGf4UggCrORrZAX/bZiI75wVfjYh37UjhgVE4sdjlQlYcgwIAyPZ5T+f4ZoFT9+akK3&#10;+/NPbJgpiXL2kSOH9o+Z/U51HwoQSvDEbh2DtH7Ps7wwTw1rMgJpO/GKrn4++lcJw94BHKVRgykk&#10;GdQxWf7dKlrfy1h/9BcIarDAgDTVPSDA/zR2kmOjYTAZetsrpSt0nhQbyfrxtAKBGitbzdLN6RsS&#10;8XkNImb24HSO48LhuoMXVx0cqgY7RfjUfmN1ev1P6mEdALnnXFx1qAP6Y2bGruIEfpYEgclaJYCs&#10;SDDQk+oBEqefvz+SDZGs1jeT1yQ+TSOcIGrmwDmCoPkC/aD2ZievOhgJ3hr9e3URM33QdE4rrEU/&#10;pKuwtLK0vztlIGxi9xh//zYX0S9K1qUpqxIfoxEuEHPX4FxoSFz2JeI3gqKQBn+3m0TT5zlfHz+k&#10;RtVB9MzYZ3mBf0U9dAvwbnkOrSUUwItAHmnIJIu/OTPynW/PP/vu1ou/3nRDjwJ/vX6PTiO8rtHw&#10;YzQCH8CzDGkKJ3DgnIRfTo6RpYOnju5eUHhywzSB41b5+uh+u+rK4fklpzfuLD614aX8Y2uuVZQ4&#10;FgsJ1MUGW3JPETm937/8fHySOI6fUps8EBjG8fzNOp1+e/TswT9jQVSjXMLfz2eOfYSNZVlGr9HN&#10;pRFuAiUtXst+2nlebKNGruoDSMAlkiTtq+NkOvenRcEy3N2ql3Ac2yFi6sBx6qFbgAoeEuAT+DF4&#10;W1yfx28EDX00L3D3+Wj1B2JmDd4SPLZruBrdJHAgEDuWf58W6KvVxWs1wiuCwN0AhOHnrGJdquvQ&#10;Rkvuvi6c3DakHSUSZ+e0tmOIXFBWXD75zTu4rhzLr4BW1F7p9FChR/G85nmdznfH2X2F7WnmNTGw&#10;tYRnxMFz6ZwVSZT2WEXL/Uaz9Tqz0XyT1WJdAGF/2FobQniOu9HXJxBbb6eirQoeXmC26qdgGGYm&#10;itDqoVuANEXKJrJUPWwyZMYd25+86tDw2g4UNhzdazGg2gX5Mkw9pOA1nEdEi4Bv8i+QZP6tHjY5&#10;QPg6a7Fa/1PTWa2WhSBdfQDEewwlTGwkOJ67I7Bdm8TO02KvVi91ChAkXrVYzfc05IhVXuCUQBA8&#10;aMbN7YZ2DSS+Oo5Et9OT8BCd03Na0zFEkWSrNHNGWHyRXq/fCC2QxxPPLhU6vc+z0IrQGbRWUXwp&#10;efWhkamrkz7OXJf4R/rXh39NXZu4DMKuM1iMV0Jh2Y/qjNVsuhdOdylmg0QzFio/HVECsZyK/PCM&#10;9uGa/reg3xOwDDsnZuogj6/7/wCNr4JSGq0j9nwCqh3nMynK48YCGp+lqAKqh00K0Fcz0tYkfljT&#10;pa5JehdUs4eBeHFwYwSUjT14LpThtorA/NRp6qAr6cVOYLZatqatOfx5Qy55XeI65wQCQqmz1rip&#10;XbvA6gYv1F/j9JzWdAwjv/jo+K6/tOvc8XMoALTzsEUxiXAMQ8agFwrAqdTVCS+B12n/Buq3UFhG&#10;miuN16RvOLZLDXYKjtNUtaKyaHmQzq4F8JzgdusqSeJxe8tGNOwK7NxVo/4WwA5jIMeZ6Ie8L4JW&#10;/hn044LNdtpgB+mtPqAEgL9AREGKjvkUvXjckshaf3xfsjFmNPar4DFKsxoNu6kpvpnTl0GlloeY&#10;5nYa/KOCpypM3XNayxFF3PbA2JjXS05vXAiqykRbKlsYB4gABEL7GBSF9q001DkqZm06vk/1O4Xv&#10;rTFhIDZQiQEK95HUdUdWwr3/wmOgzDHBE7s5WIBzBVlRdoB89hn6UZqJ1oe9RyP+JsgzyFVSGuTP&#10;+tSMC1+BmkilEIbl5uAP+hsCqJdLIJ8Pox9UiJsiZgxE6bDlsXGjhJ2ykJ5P8BDeLTxa3w4bpEsC&#10;VhWnQMmtORyqBldE+JHxV4VR0rCjf7Q/GXlFGxLgIzi9riUdlJjzegtzV96xuJEsy71hKysNuWZA&#10;KrEoCqGrklmGGexpH4UzhAa1mQnvSO+jyDKOLiigHX+Jx9i6+uv83W5dk88mL4LKkYJ+nudnhs/o&#10;fweN+BuAZ22dpyhlmc3KF2RnaYmsyFswDCpfz87TYkegvyEoDGM2Gw1zQLWks5F5jlsSOb1vo2Z8&#10;NwWS/zi0QJalZPSD9Hg3Dt/SiEbCNYFA5W5q18aPJ2MGhpIh3QJJoI9jH59WYEnn9j7k1iFtgWB8&#10;Kbk4u0dzO2gzDEbRMPHqoF/1Wq2wnmV5wTlh1HbNAmjoyTb0sBwXFa2PXec3sX1bGtM4MFBosPVE&#10;6cNckM6sQ/+FlNNxUMDpkLQa77JcOOBAUZlFlOfaO3A1nPCR38Sul5K+ywKhYyI7gP56M/oVRT6c&#10;HZeYiH6r1UqJFiHzxG11L2vjycPARHSIFMjHnxO0KLm5l8dNjQxiBMlxCXpxdXpwu8A6pK/XaF+N&#10;mT14bb1u+qDpeK7Ll3DWJ+CJax+oIXogBfRroGL2AVIYOyiUhAbUv/ofiWNQlwBy44AQ0tZfqLpf&#10;sJ9AAvV81XHzOKhhsnTffWPKTwaGBn8NqksHBnQIdxwhzdMFUFpW/JIkyXQCG8/xE9r6RiTjB4yY&#10;OWA2zg2BYLcLYqcZfa/kWK43PVCUrRU7VTsn0LqCNPINeqGAdwufNmAkDXcD2JmrEOlD9APJhbXV&#10;B/4PvM3GqC0Bv3ahVVIacCOdA4LI/Pron0C8tPWGbz6RDA12ey5UsJ68JYrSAfTDN7g2cuag/9CI&#10;VkBebsnm6lE7Bm0ROwDK/RgoB9Prc4RnBuC5TgsfyAfwktAiN9J1DtOTEVcEkZtjQ0kskMEYII6+&#10;oKJgnLsIAfK4vn8IGdEriAzvGUhuAkLBewZDeO3nNZUDZl4+8/ro1aWn0xbzvACVyC5duOOaBziL&#10;0WSSxthVBSjYvvgBtYJ2ZaC//7mYuwZn4/h+5IxB96BRJXqRC2hqdJ5aRWtVxUBYJRDTVQga3qOh&#10;yuTDiU9D+s6hn+P5yRHTB06mEf8/wYCYRqU0EPWNxdm562moDThN+yv0wDfwj+wW7fZ7JqxIsJpA&#10;lcF74jFc/3ronb260cgWRuWvF/MUomTZjtgutt9qQINlBWeuzymMbZSvHgmk8U7gbZXKppboiZ+u&#10;2oSIVVRIaaXzEcYKo0QqTNU7MmDD3jFYSzqF2IycUSkBAp0981IdsMe+LzdtWlh4YstkhuMercMP&#10;DblmBIrQycbUvhaL5WGoqDipqioDcSYiju9rNMKnnGBKiZo+CGcv4hs5okeIP0NYWuCh8UnLEHv8&#10;RsNVZFq7xEuypJohYCbgdGyb3w0cJZUmkxUrB/14PM9/0JihzssBHacMQLu9vdAvy8rW8t+zqi3j&#10;AUoqjSvt78lxrEdEi8sFREl+Hv3YEPj7+X6Bq8BpZMvDPinPR/2tgtlsuCZ578HA+lzKygT6HnUL&#10;GiIQX9B5K+2OS883kd8OF5JfEgtJVqGZFJZZybksA9l3uoSGnwW/M2QVmcnOY0Vkx5EicjS5nGQU&#10;mEiZQSSJ58vgXgXkT4irMIlOn3kpDup/bml54ZQv5rXrzGv4z6B1gKCa7OCOa2ZszK9IW5v0AU6o&#10;yjdkdDRZTHeCFLEYuGQnEArtoIOCHyBohbc7z479CA4dEhUVGzWBVe2dgPj6FfbK0wg74BjUmJXo&#10;xcIdHd55Cg13E9lxR/YoiqIOE7Jtw3Rt66Th/wM0NaQv4InPVW8VcC2MrJAd6Ac15qqwCb1sKqGb&#10;SDN3eRe+1270Qzm7OlJ7YQGNaGHAhwmhHqWKSKogM4yFmqCoz6nzjJwTCMBZRfPEwX/aA3g0pZwc&#10;PFdKLmQbqOSBUoVe4/yxGI7XWkSZksnx1Aqy91QJySu10PHL2s9oCgepFM0W44zuph9LfHV+m0D/&#10;8ycMpM9T14Ko2JSTn7H2yDepqxOfSl6VcE2hIaejaLU8CaIltS7Pcvy8TtMHOnSOMXx1a8lyzISY&#10;2YN313YMw1WJ5EA2VVO43UXyjoQXQIqha0xAKhofOWsgnUfx/wbDQUpjCM0DHH0BdewVp/lEGDon&#10;COfA6PV6j6QQJOryisq59k5rnmNfxkVxNK6FEHh7j2ioiHT0BVQRtxdEOoPLks9CTjaX04Fq4ww6&#10;IBBn5zenY2TmmYkjo3b07dt7BRSYKyjDNca1Iso2ZRSlrEl6SzSbxtnFa43AzaeRgJCJPXqwhKka&#10;dsSOVGj9RtR1bB/1FHgndnC7CX36qUfuIYMYAXOAyKx4yDPcsqZee1EHLGNbfatAo1qc4BaT4wpk&#10;1YuX2a4HRMVEToJ88Ec/kgP4r3LMn6p8oittEXDeDFyxqx66hYItp86B5PgU+nEkRK/V4+hOfUsP&#10;mhRBgb7T8f3Qz4gylaYaC6cZjnJu7eHNpnRaFxIIEoiz85vLKYq45Zarwt4uOffdIxzLT4XshFQ0&#10;1rU+cAYqCH20p59RSH/8QX+Azvff9inZwC+p2OFZj6OdtbR19dF61roCcuJOHJQVaTH6WY4LDmwX&#10;hBOXmi2DZEWmS/GhYrPtlEENLiJEaASmquMQ1JGqpfxQmen7IgnXyA+nDk7JpddwXFjkkIH/Qr8n&#10;SFuTtBzuQysvpP3KqBmDnqARzQy/ebGhQI1UbYL3LE5OSaXTBBoLl4yNc6iby2lpr2VdYKers/Ob&#10;w0FNOsMRzdyiC78O53nN4ppDso1xHpt7dxfYukUR97fKUAht/UE0pZUWp2RDzaCTw3D59cVVh3ok&#10;rzrU3ZUL1indQbymdihYxvPWFZFqSnwFWljb7EuOGxc5M9ZjInIGUGNtBYcBelQhS3LVzFsfHXGr&#10;30bgmSpVzSKZ6fUhE/v2YFhmOPpB9f7RWd7UdJWVldfblwBwgucL7ACyobT8bvsKYyD45zUaH88k&#10;Pg+BZaGtkayGtoRaBxQlZSnZW1hOIxsJ1wQCMc3lNC5UGAEicVVu7fOb2jGKXGE0miZ2lX7TC4z0&#10;NbQ8GlsjeSmuWcBGDxv8ZczowX+2HT+oznBbbQTf0TUcuMxma0MhZ/FvfoWCY/q2KdkyQRsV9dpn&#10;xeFGOHEN+qFRD424sv/tNMITbCQWi8n0bxzuw0OQ9rBzlXbgNhrhRA+cSPseFEWpsq2RHn/4F7s0&#10;wLDsI7iClka4QKcp/a9hWFs/B/bX5Kw/noB+P70wxy7Wi5JYNWHMFXI3n8KNz+gSAMBNaNhI9buN&#10;3K1nUiSrvAj98I20vMDT+TTNATS7UGgim0FNH4vHIP0cTtuV8DaNvARAdXIOZx2OTeU0dJi3LqDw&#10;0/4RZ9c0lQPyAClfvreDNu9McGjAehBBO9EHX6prBkTNin2a57lpKOL6B3BHY2YNesXV1GPsGAv0&#10;D9oK70OlFWiZ6fwFIAFVLJcVq8FE5zA0BKPB+JW9dfVkgV1NZMadOALqhW32JcsFwDvQvoVGYRLR&#10;xFwXuxzuQWe5KpIcR8MRGcQIRPUyeiHeT+/HbO8wedAgGlcLEVMH3KjRClugweDw/URR+i9wv4It&#10;M6SRSmkg1udmWI78QC9oAJJim2QGz+UDAoLcXgJQE2nrEj+TRJEaT4I0uLUOyRPAu/lETh9wt2Ji&#10;j/EcfyuGAXFmGgxld5JUUr3tSSPhYJHMahUX73p/y1O7jpa0EQSCptCaBbHdAuiMU2c4nlJBKmvM&#10;BWlqiJK07Oo+IQvKLmx/ixOEx9XgS0ZhYUF45MApmdHTBjzCazTL1OBLskgWcluPjgGB/ms5nrtG&#10;DcJJPmZogncCDe5niZIDOeXLMewQaFVvxQ45PAfI4+BF48GrfUhUcJhPu1QQWTU0rAFLYDURM3vw&#10;XqgYw7A/oCi/skvJj6dSa1oks4rW91NXJz5CT3YBrJiFRmY3kGDVc52lw290bGhoFFkMNfJoXkFB&#10;nOFnmyk/XPgXGtjmZpAMFkJa+mIYtJyJyTsPjahV+NnoWYM3wHPookc4RwSa2SyLynZRJvk6rdBJ&#10;VqTbofkYa+8Lsorie6mrEx5Ff8SMgbdpNZqt6HfHEpgd2KorZjYDbukHzzwPqg2aI5RrWiQzW6xT&#10;0tcmVhOeE6DkGOQfdBR4rWoioCcWyZAQgPm+U4MpoFIL8L4x0LgNhbyrIm9I5zFJNI9PW3eMWj6z&#10;o6ZFMjhnK7SyDe7GCCQMZdAJUNZ0NmLRFA6lAFfkgUAJxNl1TeEURdql6x38RPGF7ROg2XCrkLQm&#10;Cr87k5VsirlBtFjug49FKxVIFFpc1SkI/PNAgMs1grAEjifbyQM+/o48nTwO1YhQbUiNhXNSg2J5&#10;TUiiTM/H1jooRH8XDfQQtWdfOkPY5H592kYxR6B1nMtrhGXtw8IyOs8enA0uJ6xNaJYgCF9WkYco&#10;xedlF93spOWUU1YfmimK4pcoWcD5PPyfImiFL/V64Xsg108gbBySB/ChjGYMgTwWqtdCebR3nsqK&#10;0dSw+mLHxRUJpdCc25cAdO00fRAaFPcYRd+czwBpqF4yrg8ouXC8cH9Nx/PCPaCuXG8nD3jrStEq&#10;vp6sU66qTR61AdfcDmR8d0MONL7RzlUYOpGseRx2lNYHHKFxdt2lOlBbsnOL8qZGnd7aGTL3cyiw&#10;wCksEHTTuGYDLsNem/TJRa3c1Wq1zAWC+Bkcne9hB1YK3CrUYrbMhlbwRnUvXwbqywxJli3Q6pdK&#10;/j5f2852D7wfEwfXleD1LMPhwim22FIC2oNsQQdNgFtiIs6+hPOfs18HLSPt5LUjd8PRE5DOR0Fo&#10;2IfSDlZy4Kz24MJsFR5DpUSz2TQHyPQ6nIatXlob5pTVCXPNVustSDR4lRpOgc8G6fNHk9V0tWoD&#10;lQ7fUvMGDHMDTRtIdblxR49juLuwWMUv7O8mcMwsDMP57vYwkAKqhonrQ9q6pDWiJG6pvk5xJ3+t&#10;9vNrO3h9ExSLbFSPLKLl4XytEp2yJuEZVzZj8XnO7lOfg4scjSrbVZijqSVtJAvbLCqMXsuSHhGu&#10;N+zPKbaQnMJ6+/k8BhQmq8lkvcFy5s/EIVeG7IXCSVu0pkRBfm6TqzAuMYloQqVeUVqeD1FYxlyW&#10;LaRXLYyriXB1cEgHlcU2e9Az4AiMSe0ny1Bb/XDbiFDsuFiRdri6B8Z+XX1pwcoc4h8I34bpoLAK&#10;o4hynkE0HmtM/mFfUVDboN4skQNALCtKzyk75sJyPQtpoyNNHr6THXXfDaen79toM70wbJKlzqxf&#10;V6hxnVtpwdE5CZ7vDJ5/cx7ew7N9rocRySWBKCLXLATi78ORmPauBz2Ly60kPb9pCQREt4WDerRZ&#10;Vpn2+2qW42eowU2KgvycliMQL7y4TOBS9saupuZwuNAO9DGSW5BBTpw9SPYn/Up2H/yJ7E38hRw5&#10;tY/kFSSDxGB2em1jnKyIGwb1CFpWmvrbg81FHl548U+FSwmEU/gmlUDKynPJxdSDJDPrCMnJO0fM&#10;Fpf9alDxedI2JJpEhg8kXWOGkTZBjRvdAqI6cfHosWEje5f30Wj1f3IczvdoHhTkZXklEC/+cYA2&#10;2jlwTs2lOqKI5NyFXeSbH14gazY+QvYeWE1SM47WSx4IWRZJbv55cjBpI1m/ZSH59scXSVpGItzT&#10;/XTBXcosFsvEPtG5eo3WJ47jeQ1hILy5nBde/APhUgLRskKjJRBRNJOjJ38hSce+J5WGmtvLXhra&#10;t+tGRl41m3QIo7v/uYQkSQq4SX3mjt9auebl7TicpUY1G/JzikACubVZJBC7oaC08yclNCNIA90H&#10;C9fTWaBpKadEJ1OXeYinQ31pe3Ybaw6R4jyO/Aq9y60s0o7vtqAtEPXQcyiEiZxxNbU7kmY9Y0WT&#10;BTS8PuDEqAq9R9Pr7flWlY/uPqshTGrrF8mHj2E5ZhhhmWhGobY1yhVFOSdK4q4M8egfOJxuO9kF&#10;8B5CD5edl2nrduP3cm5Ax44G7uEMDeQB23Fij268Rk9n11ZapPRCpud5Z53BTgkkFQjEwms8JhBZ&#10;lsiJ0zvI/oSNTUocNYHrTvr0vAGIZBbRaJx3xlpFcckVUQFPlKfFv8ELPF312NzIzylsFgLBSlxs&#10;ZmmvMnwoq8Usjcr8OtE+hbpBRM2KfYZjWTpBSFaU3SmrDjmYsAub2H+or69mP/qBdJ9JXZP4Bo0A&#10;REwfcLsgCHSeg1MoRIH/pyVRXpa2LhFtZ7g1ZGlH+LR+YzQarW0LS0XJvWg8FNVQhYueNXgpSJh0&#10;Api7gHw7kbzyYP+Yu4YYQFbUKETelrwywfMp+ipwQVqokfkvFMV77PMsnEGWpFxJkt9P9WWWuRo+&#10;jblr8M8MYW5UD+tCIUYgpJ8NhsrncPq8GuoAuMcWuMd49dAtwD1/Sl51yGE/H5wYJxuUx1mOm8uy&#10;LN061A5JlgoVWfnObFb+Z7cRi3CtwkBOe+Kyc06DuvEU+X3XimYjDwS8ODl26leydvPjJC//XJ10&#10;yJL4hyH/7DPFyX+MZzjuiTqqRnO5ZgSu0UAHRAD1jV3r7naSHacMGA5XvmC/HlOqRjnAHq8eOsAe&#10;59RBgqACXaHRCitiZg3GCVguy5MzCLwGC6p6L659lMaNDaoUpW46GnBwkf3d6DEUIafv6g46TR9w&#10;c1szc4LnuQU1yQPn5kAly4NGtEo/x7ksgkZ4rbOZSXI1vR7TUju9Do5jfTieu8PHz++vjlMGOpek&#10;G7qHE4f5qF5N0Wly7/7ExBzhBeEZiHcgDwTHciE8z8/R67iDQOLrfO+wLamoh0AYt5zVaiS/x68g&#10;cd89T/IL6UrwFkFpWS7ZsPUFSib2tCiKnFFUYpgWGVQULWi1X4LqwkLWYrFpftdCgA/ZRTEpy8Fb&#10;fyUYHRik1fFrOI71bGzfBSRJXG21Wl9xcKL1fWxlMR4K+ewud115Dz3ZDWArDp/sNvWQAhjSo3U3&#10;olX6GK2yNeRkSaljWawxiJo+6N9agd+G08fxGEgjBe6/qLS8vBu05m2SVx4Ku2g4FFRmrOwvidZX&#10;sdXG84Bmu+t07M5OU/tdh8fOAJJKvpP8fRWesRVnpQFX+2p13LrI6X1d2r3FmbQWq/Ranfs4cfC8&#10;KluvSAZavc9PQHhReAyPS7OK0ltmq3UOTl4EzQT3tqF7PmOjAeQ5rZ1/8H6ch+JchSkpaaOYtQ2q&#10;MKnpx8j2P5aTsvJ8NaR1ENtvHBk9bJbZYrVel3bmhyPD+3bdw3M82sNoMeRn4USy5lFhSq18HbEe&#10;CsEcUDdcLY5jYmbHrsfp3OoxBRSC3VDQHSyuowrj76+jKhHc87+1VRitVvst+nEvXrTATiNqADei&#10;CvIJTMDWFu5/Cu6PJv6qypQrRM8YBPkk0HyC60RozXn8LTWURteXX9EzY98FtZSqMAWlZdFoYpBG&#10;NAwWVBgjSnGiJG5LWZXgQF4NIWLGoJsEjv0B3pOHCg1tlfx28p8JL+BiPvWUOvC/vmNIaMcOy6Eh&#10;s6/+LTNUVA6vqYpEzx78C+5njCOGQEDVBp1qoGZeWayWh9LWJKHl+yrEzB78DeTfeCSai6sOYv9Q&#10;/X0mtRAzK3YJpJGuChZFaX3KH4fudvJebPjMgTcJLLeUYZieVqs0N31d4lcums5ABymjtlNkkezc&#10;u5ps3PZKq5MHIuHojyRu22uP94wK3je8T7flPC/0d6pmNKdrAUAFOwItB+0PATHzfbQ0RiNqIXLm&#10;gLl28oBrzoNrlkmBCKzsskLo/jKgh/ckk9q6nmZcDQakDdv+NHRatEJ3SEMS8WRjqxYDSHM8x35F&#10;yQNaecjP/ySvSXiiPvJAoEHm5NUJ03CTazwGySXAx9d3FXg9sj4W4sssh+fa9+2JpYFNCcbWf4Iq&#10;WIpeucfFe8kZa5K2J+uUwVbRMhXJAwNdyt72PoXarqw8j6zb8hw5kLQVVQb17NaFBKz59H2L/1ea&#10;uf8+0OGgAEJCW9w1PxRFwZ3WcR0HVjb/IN+gtbUN/rQf37sXxwl0m0kkG5AqZkDy6i3olwqGyHYT&#10;gQo5k9+g9NF+ap9YaMVsxnNk5Ye0guT3oVLSEQGoIKjGtEyGuonoyK6PQ37TfgFFlj5OXZuIKqS7&#10;kJPNXRbA+9mtjw2KmjmQrplxFwk7Elj4+La6qjQs3XkIkAkY27spylFXnb1VgPj0tUeqVhd7RCDJ&#10;aUnkqw1PkKxcugXIZQHQwY8XnvOfV5AePxR0s3cdpIKWdC2E1DUJ7+GiMPQzLImNHja4SuVAnVQf&#10;oF+H+jIeQovybMb6I9TEYXOh7fiuXaDW0xm+ULZPuDOsqxdsnafoB5L7gmzHoWllEx5DBesaPm1A&#10;nc2OWg2o5zPsPPRin0Zyforno3obN0pGs/E/smzbjoNluYdpuJuIGjZwEUg/dMhRkeSm/p5oIIdK&#10;qDYJ0rPtU10SCA6XVjtC9iV8QzZ89zoxmi7JAlqTAlrj0gqjdcJrT8/R6zR6nCympYltDVdnd41m&#10;g5yfXTQHWjS6MRA0H49ETRswDv1RowYthgpIdwzDVZhpaxLpNgtNAdD/H8D+Bwc3O/ZL/4A2CdhD&#10;j+eIkvwOPbk+zIv1gQo5Fb1QITPb+jE/ox/E4qpl9AJn25e2IQT66hdGzRz0ck0XPXPQCyQ2tkk6&#10;jhERwwaMRMts9EBWvrSRnefI2XDiFKh6v6Af6lR/Jxbm2tfO36hZsctiZg3eIfCaV/EE/Oap51Op&#10;uugUUFWjZsa+HjVr0Jv1ubY44lITsrwdf6DshEfrYj8h/Yg7aihFPQRic5JkJVt/fo/s2LPmslFZ&#10;ENByKVarOGfVO/MvdAoPW8PxQmSdkZGWdM1nFbUOcEk7EMRdIH3JdPm7hv+yy11XzoOK/BDGQ3h2&#10;Xk7xv9GLx00BkO4mYuelg+N4NNZMh5Ql0fpR+tpE1O/rRaRBuQNaUzqSoMjKKvuK04x1x3ZDBbGJ&#10;tizr1sZWAi88LAjCczUdw3LPkNyEJrNwzgnsVaqXWCyiW5bKXAGkB3o9Sl96vVR1XwSScO38FXj+&#10;EY7nrsV4WZJLTSbr5PomEuJ9BYF/HPLlyfqcltM4bCNhKK94He5PVyrzPP/vzgMGXwAifjty+oAb&#10;cJIaPckFsOTXgd2gkNFYRtZseYEcOx1vi7iMwMjsW58t/vWbiryuL4LkcZOjxNTyrqWRtu7wb4os&#10;v4V+HFYEDvsECxCSiiiZZ9VjN6NRwJEH7OWnTraZO0RApT9iNlumJq9OfAAOG9TPge9sxnvgPhXl&#10;lTVHkWSZ2LeNZH2iOnWmUkqrg2Gi8QffuaSonA5lNhaiaBsKRTA8T+9bE1X5C3mtBmH+ioCvKg2l&#10;A3HzLjW4SYG2WYlVvhWeRUdEcESNF4THNFrtrzE+UcUxswcfjp4V+79OMwbdUlvFcUogiOLSbPJV&#10;3H9JZvYZSiaXk1MU5beP3vjh2dLsQ/9iOea/8Dkgxa3tWh7BPszz8NGrrJIjQKFdnLb22O/qYZPB&#10;JJluvGiM1qCDAl01UgIlPS99XdJG9bBeRE7v2xnolppnhG+4u+Db02j4uQrl5WWr7P0E0Cg0OCek&#10;0my6Or+oJKamK66o6FZlu6QJAOm12fpQiFKZe7Hx0/YBElNtCIoliu2+KnAY156/F40HdaIk7cJw&#10;aJw4kFy25W46Szf1rg9IPnnF1q6186S2yziRVGcrh4vrE3bnZRf1gW/7OqSl6lnQOPGg2vQHyeRB&#10;vUb4PsZn8EXc2F2Ndk4gP+z+iKza8AwpK82x7UV7GTlGltPL8otn5J49GCVo+JUch5PFoAK3tmsF&#10;oPgvieaZUHCo+AmN1d4QPXmBRjYxGEWQ6VoIcGlrk9bAs+g2mDiHAfR1t2zLMrxQtT+NWGPXezvQ&#10;tB+oNXTPXjhvSLup9W9sZTRZMkqh9azp1HkhTTZSAbIA7fTDdLeJ6RJMAxsJnmFt20kCpOq9aauh&#10;5i9O52eNykxoHIpQqmR57lO0R6ueVS/Kvk1MrZ0ntZ2rjm6UWlNWJzyT/NWhLuVlZX0sVut/gFDW&#10;AKmftUudQCidcGN3UHFof5dTAjl27AdiNpU53U+lNR18TbNFkic/es8HFX7Bmo0sy8MHxcpb28Fr&#10;MZzN0Vd0dk5Tu9YB2re0WMX7QXUpNpRWzGiERa1GIfl8ykPwTCpBMBz7cvi0K+o32DxpEscyXJVt&#10;VZ5l7oyZFbu+tgMyrtqUWy94vrFVk0NWqqQkP19/p9PR3QU0dlXXg1ThIH3VxsWNCWmgi96LFRck&#10;gGBFTzyeP9JogJCPk93S1iR+CIQy6+LKQz3LKyu7i1brOyDk0HlIoOIsDJ8WO94pgSCcVeDWdvBe&#10;Cz56bftfvWK0H4CIO9De+jOcQDhNIBF82hGNXyei9Y8gWr9qp/HtSHhdKOEEX8KwSCy265rUtSIy&#10;1id9baxQhlNdtqWwt7DcUGmagXNNoHHWCBqftWRocIAaWwfh3Pkb4byqVhS+323gptZx6igSAtre&#10;GR5tqtUMMEvmqg5ASBu1+t5IMDwnTEAP9msUW3L20tB6kLouaQuopLizH5LP6OhZg0BdbxUo+ZtO&#10;nk9Zk7hINEm3gURCV+UKAnnUNYFAdb2cHJGUlUtf/uHjyqIj9/A8NxcNGbO8ngh6IA0fIAhtEIiZ&#10;eqjLSNI1KjRUboYFggHyQBKxnRtMw+wGkZvCtTaytyRc0ibJjUHO5uOHQH2ihRpE267RPWJcboyk&#10;01XvLwOkY4CWrNKlkyTayuHwacTV/T2act7UyPn6eCKk9wz6GZadHHpnr240wkN0mj5gLBQT2yxS&#10;RfkVN0in/gaQolMeg+dTQ89Qzp6LmNLXYSlCSyN9Q+IvikxUUmWHuCz5zjovW8spsny4ODvzgZL8&#10;hFiOFd4D5gASCCGCri2QhocNFHxFTvAjGn17+PWnBNMkrgUnglxOSF2bsMy+MRLP8zNrdrDZgQvn&#10;gBgoEaD1+GRjdECyITrQlTOajQPtIxE8K7g1J6QZAe2tRHdwQ0krwM/3c08nW+GaGK266xyqJBaL&#10;SEfP3MKKBEOlQZoOrb4RJCBe0GpXB0wMv6S+GCdgqEFnd8GQUtuv4nyX60D4x0NFuxwcI5Nia4Vl&#10;4vOPvqnXCPo4TtDrBV07Kn04Q15WGrEaDCTnrwRyfMUqkrrzL1JplIhVrNWvBpUe1R4kIltfCZLA&#10;pbh/LOS8kqI5UMvoJtU8x39Qu5UOrVRmQOGnU+6tVuuX1Z2Fzh1OulIUxSbis+T69nf2oqtEWwtp&#10;axO/AhKhNlNYjhsZo49d5faewbigrlPHbSzL0Y2/gT++ztxw5E8a5ybyNiUeUySZ7mMEz49q59fx&#10;Y/A2WaGLmhH7QrQu+SefSVFV/U8uYZsXMgK9jMJcuKwlEBQ9FFmZvWTJ3JQ2HcJXC4JvjKALgbrv&#10;nCyBpcnJn38iW669g+yY9xg5+uEXRNHqiSgpxGSW8OOpZ1YDJRgBSYT2jUB2NNb9g1G5LTnXKsl3&#10;4TAiqDIBfn5+a2u00lUL54BkTCWWvKpl5PUBvqVt20ioMTofPU6Ka02IRYay6UAidG4NCAJTOg8f&#10;ssuVjQ870GBSTKeOB4E8h+ExDtWmpJ3D+TIeI3lN4seiKNqMOzHMpC53XXkv9V8iUGLkePZ5nudu&#10;DPNpezxy5qCHcbawGu0III8YXdRqeB+6xShUzi1Ol/O/8cb0NrJibbYVnO5ClKRXXnhuy/OGktMv&#10;8ILuRUGLkptr4s3PTid7nnmVGBKoykoEfz9y4/ebcNIOPTZkZpFDjz1FNAEBJKh7DLnyxSdpOEKR&#10;LUS0NN4QUk5mXnhkj+HNupwfh9SwV5xGeICYuwZn4PAbVIAmX85fEzGzY9+CykWHdK2SuCR1VcIT&#10;7Sf3HuLn60fXb0D6v4b0T0N/gxge4h/TNSYLCituG5mcbIzphtIJTvHGWZp4SmOX88P9TkHD5NY+&#10;wYjKitLN+d+ev9BuQp9+vr66nyBNdLNyJEz4uwMapm1WmRyTZEu5wGmCBcIMUjhmApw3mN4AAM88&#10;VlZSPhZ3G1SDKNxZzm8HNQ/QqUMS5HEEqEKVhsrKobhxV9VyfkiIJMmvoNKvXuISFsnyS9b64/va&#10;Tryiq58PSPYcP1CNwrQWyUTZxjP8Xlm0ZnIC7yPJ4iBoKGdhOVLPySg05PR32XQ6GwVpSUcU5Wcg&#10;jxcrCk/czLDc87wGZzbXL7VlnT9NjDV27Qse0K+KPBCGnFxSnp5FCk+cJsVnHXf3Y1jNpfWJtNxM&#10;9ssWycaEZ0VRPoh+jrCPYQus12qp9IGQFJtU4Rb2FqJtUTpBDSpHTAfunEtjPJ4C7tcLSGixu07v&#10;40OnfudtPn4USGAIVB66mJEuI+D4G3hBeE+vFXb46X0PajXCz6yGf8NOHkgyoih9nnw+eURt8vAU&#10;aB7AajXPgueL8GRfSNc6Yt88DIBzRnDLU0jPiw05gdcMx2twdAW+21UWq/gc3JfOeYG0BwscfxcI&#10;1p9wGuF7KN9AMMJTNcjjvNFsvKlsU0aRSwJxplK0lAPZKKU8q3iGkp0UyWs1qzXaQAiuv4/HYjaR&#10;zF93EcVSPQ0idIijhGnKqZ7dba2oO5eG5XwokdQhB3ecFwQnQFUaK6dDa1qGlUsQNF8xDEslDlBf&#10;UtPN3eiSdnchWaoX2OkE2/61rQ26X/GqQ7eYLdYx2HkM/ODUhiuEV6JxHnj/oSmrD93jxJh1o5Cx&#10;/vhOEDReRz9U9P7R1w52v0PWFeC7pa1JeDVfp3QGtntalKWjNunKEUAc+aClvJxsTB2I/VQY5lKF&#10;0bBKq6gwIIIZLWZx1DMv/uu4qWLULp4XBvOCSytuVci4eIbse/AZwhlF4h8dTgKiI0mPu2cTXbt2&#10;xCKCQAZvee6LVeTs57b1XrrgIHLnH1Q6d4CiWIlotXUye4KcguzwyMimV2EATOT0vrQDrjC/sqIx&#10;a1yC7uwVFaDjucoKi6lOK9iVaCOH9qUtS1pmWZHD9o/9iG9kn75h6E2LP5bdkAEdO2xbVPr5Gg1G&#10;YNYAovexKoXlFZXYV6Ke4i6q3p23akScXIVifJuwEJuV+XXH0uDHbetbYRO7x2g1Wo/ZPs1Pk+PK&#10;TgbapzWXWWM5noV0MnpFYcpFq3Q+e++RRHfyy2dMZIfQkEB9eaXBWrz1QroaXD8mTeIihdO0Y9ls&#10;MSvljNkYKgR4NAyYlpkG37rU2VafFH4Tu7YN5Hx76/XatiazZJUVa2qHAOF47YmKTglkORCIhbPZ&#10;CGhJgMhKLFbp3iefjfvMUH5+Bc/x93K8H4hmDXd4H/3rD9K9+0CiDQoEgcCxjGDfqcEkkSOLl5G0&#10;73BBJEM0AX7kzt+3EIarK9mIYhlokZ5N6MwpyGouAvHCi8sWLlWYmitNW8oBg3yG5GGsOD9HEIR7&#10;GZYF8mh4yL2irIT4+AUSXZsg231qAU3X+Ok5Mvy5R8nkvT+Ryft+JHf8ttkpeSBwZIaBizxxXnjx&#10;T8Rl04kK5HFoz6HdDxfnnRzEsvz/MGkMg3ZhGq6cuRnJpH0ElXTrBRIGp9MSTqslbI3O1dpg6XMx&#10;azxx3l5UL/55cKnCEE3z7M7vDLIkF5RXVgy5ddKTZd06hx9gOZZaa2JZHVTm+tUXVHuOHviT9L+S&#10;2l1pMkhyBdy7zkZcLpGdmw8qzMAmV2EeeeSRoJiYmDskSSJ6vf7bBx54oMGx5qVLl6J9lCiTyXTo&#10;6aefTlKDQXWepBkxYsRkuFfmY489Vu+Q7LvvvnsN5G1EeHj4hsmTJ1d1FL711lsDeJ4fbDQadz/z&#10;zDMup8+/8sorEX5+fjdqtdo/Ic0OQ17vvPPOBJZlpQULFtTthKoGC+f1hfPQfmo7cAykJweee+ip&#10;p546jofqeWT06NH87bffPkWn0+XCs+hqXjuWL18ea7FYHIxPw33QMHJRYWFh4htvvNHglPK33377&#10;Ro7joiE/90N+HlOD6wCe7de9e/cJcO8zkL904lk9YCCP8VtULlq06Hs1jOKTTz4JNRgMN+I7q0EU&#10;cK5ZFMXkoKCgY/Pnz3dbx4b0jweJPrSsrOyP55577oIaXAfw3EB47rjaz5XR8LUkpf7+++9Ht2/f&#10;TpcZ2IFNp1NA+98iDsf2JFGa9dSL36Z1iem00k4eCDyjIRTlZ5Pg0IYn0HmOhp/dEoiKihoJH/8L&#10;qBxfQOFxMOfvDFDproLzf9JoNCugAlMDzHYMHTq0K8StBkethNcHqDAfQOVfde7cua5qEAXc92kI&#10;/9Tf338HVOSq5em1Ac+eCud+jttPqEEUcXFxGnj+BiChdVBgnZoeBAK85f333z8G73wY7wHnvwHn&#10;vw6/XwQEBBz94IMPDr/++uvd1dPJlClTIiFNayB/6MKzmoCwpXDd2poO7rkOyHh7hw4dMt97773N&#10;r776qsvd27Eyw723YX76+vrWO3ekS5cusXD/r8BV26l1gccff9wP7vk1uFXAZw4VFkhyMqaxZprR&#10;QX5sgnxNMJvNGUA+z991110NruN48803e8G9tkD+fRoYGPiuGuwUSB7Ongvvv9HHx+fAuHHjsiC/&#10;3kCiVC9xXUucqRnN4ViivPTIf7/ebqxM/S/Pc/9SH6+i4Uqcm5lCwjrVMe50yXCHvFoB00ACoNOI&#10;nQELInzwd6DVbvbEA8F06NixY70FsjGAinE/FPZt0Aj2glZvO/zOhwp1A1Sa60GSuE8NuwIKtVs6&#10;o701BSJ7Fa6/S3VzgFhwu88ceNadQEo/o3SG59UGVKpJkJ1abIXhnQctWbLkCjWqOUG/H7zrrzXS&#10;fBe8w6MQthmigqGivxQbG7sDpQY81xWAdHAZAYPph6wYAxIUnUXqDPa8grzZV/O5kPcPQ9jXEO0L&#10;+fVUr169dtvv47ygQZLwXs3tZEn6/r4n1r5WUXLxJpZlXlSfXg04pz6IVgveg2h0f//+Byg4ViwI&#10;UCCw0jr9btByT4FzhsO5VeJ9cwEKpAzfcOayZctqkX7jAa1lb0g/bkkBn1Wa+fDDD98Mrd0KEPF/&#10;X7hw4Q5QeT7BsNLS0mhQEY7YrnIPUAF+gutXqe4rUA2fh8rQH56TBs/sPXz4cKfvAXEz4VUVcNSA&#10;EhD0TBrRMjhdI82rHn300ffg/ScCoV4J6cmAtA2Dyu1yBTSAhW80Hc61gFsPRKhp27Yt3eSqPsA1&#10;F2s+F/L+A8ivaZWVlQMhvy7AffpD40Hn6DgtiLiYztmS+qZ0RFYu+Pn6z87KSogQtNwayIy6QyI4&#10;eaMe4MK5dh3cMtTUaBjLy0jOubMkJSmRpB09Qkqys2i/S0sDnvkzfLyLkE1DoJWus+J14sSJemiV&#10;qOgMhcW15e4mAj4DChLus/rx8uXLG56o4wZArcD9VwR410+gsrh8h2effbZJhsWBnIrhWd+hH96j&#10;yg6JHaAmdYXKdBW860motHSvHThvOv6gv7Xw5JNPJkJlxr4WCdI3bfHixU43GIMGZQSQZAy8459w&#10;Ks1POG40AYLKegokslshP8yQD7cA4Q91mRGQsGZziiIbrBZpgkU/1BjcJnQDy9oW59SF64oKrRAp&#10;yMkgoe3D6XFFRQX59OPl5IN33yGlJS7nx7gNSbSSvOSLJOfsWWIsw3khMpGsVlKclUWyz5ym/pYE&#10;5JsJRNgn0A+V7LWHHnrIwXjPyJEjH4WPGg0t7S74wG7ZKL0UwDM2w7N+hrR0gnRd8vYRcXFxoNEy&#10;VAqAQoqrTVsKLj8kENp0yFMWKuA6qDwn4H2PwPtGgRpztXpKqwHSg+uLfsX0gTp3uy3UERBFyQLI&#10;Yz1KcPCbA3l85TvvvOPQr+UJkETg229BP+TPHS4JBKc2NJeDD3L//U+vOTJl0rXvcix3pfrIOlBc&#10;7EoAL0CeWPAwMZhFwqqCy9nTp8gv238i8Tv/JI8+9AAWQhreGBjLiknGySOkssj5QJS5spKSiGhx&#10;Oou52QBi+xYoBH9CIe7YtWvXqg7SF154oT0UlqcgX2QQsRfAT7OLSPANFVCn5kF6yuDZd4FUdLMa&#10;1SgUFBREwXuFwP1KQb+mBnRaACji24081x5RYqG1RvFfBsnuawxAIsFfOG5JNcYlID2/4i+8Q51V&#10;wdjBCt8FpRRDSkoKjnaJcH4chGE/Gd0IrLGo8dyBLgmEY9hmcYokf3T3Y6tWGSouzoZ3ma8+zikU&#10;pXqWchlIAS888zR5YuEjJDMjnVxz3XVE41PdCF/Ruw8wom02L/aLADtSvyeAjCGFmRdJxpkkIAeH&#10;0ao6sJrNVLVpYUlEsVgsC6FQoOj66FtvvUVHrEJCQl6BghEA6f8KxPIEemYLYP78+WlQyR7HQgmV&#10;/5OGOvTqQ3l5uX0kBKdzNzkBQt7wOOpjd6+88krUsmXLPoV0o16fe/bsWarK2AFSxhB4rx5w3X7I&#10;UzoMDWXqayQUyPuJ7oyANDcg3XRIFtJTZxRpwIAB45CQwfvje++9R0VyKDt2tXAGvBc05Y0DSJz2&#10;oeBO9agwTe9ADdh/6JfdC47t2ty/KDPzo5KsTKY4M4OU5eVRNaF2ZaxJIH/t20NOnjhOki9eJJs3&#10;xhEfIIvjx6obKh0QxpArbcIMEglkKvUbQRLZFd+w/Rar2UgyTyeSosxkfLAaWj+sJhPJPX+eElZL&#10;YdGiRTiv40soHCAA6F594403+sK7/hvKdVlOTs6ztrNaDvfff/+nINr/BumJMJvN1HJXYwBiuL1C&#10;Nss+vnD/XyF9ZXYXFBR0EVriuZBv+VAhpixfvrxqywWEva8AKlpVXwwSJpy/B961Tb9+/W5Rg1sN&#10;kBZ7muu0lkB+NP3wblXph7JzAEjnPKS/29KlS11K/g3B19eXrkSFcqd3rcKQ6rkaTeEUWckrLa+c&#10;fOf8Z/Q8YTYZCgt9kDhKcnJIYXoabc2xkzL92DGSn3yRlOfn00qNi9sQNe2OSqJILly4QNLTqk1B&#10;QMYQA6gWiOiYGCCaC+S9pW+Tl55/lnTuXHsXwWpAASEluekk7fhfxFjued+J2VBJ+0qMxmbdv9oB&#10;hYWFuPS6FD7gnfAx34bCgrvGvw7IVk9pMUAaFFAX74X04GrTu99+++0xthjPANfb9UH3LH15CPjO&#10;R8HttjsIwj6ch6Ey9QDVcKftLBtwrgqE4yQva0VFBd2z1w64llbIS1UDmgh24nAQl3F+DnyXmyH9&#10;xfv27aPbViLwWwGoQadLGU2C71313Hr6QKDiN5GDRIuyVZz+wHMbMtu3C/iK41iXnTioOlQUFZEC&#10;IIeM48ehYicAyaST4SNGkLAw24SxZKiw+/buIYOH2kgUKg9ZumQxOXTQtu9wwqGD5OnHHyPHgZAe&#10;fPhR0ik8gobXBhJG+smDJD/17CVJEcbSUlJ41qNRxUvCSy+9lIOEAcSBBf0m8F9ITEykowStgaef&#10;fjoFCuuTkBZGo9F8UruD1x1AS2lfZWzrFW9iwP0fAdxod5DGyfD7AY7EqKdUISMjA2eetgPvWR8f&#10;nwHvvvvuGLuDvC4HhyLqzVhR6QWtBJCS6AQoqF/UnKQdkZGRaMwIJbpjI0aMGFUr/QV4DpDJZCRK&#10;9HsKKHd2E5M5TgkkLzdLgQfgQ5rEgUb77KxFK3+/uGfLExzDOe0xdgWLsZLkp50lv30XR0deELkg&#10;taCUccNNtsYuC9SgA/sdNmijEsnUmbNIRGT1MG9JcTF589WXyduL3yA/bvmaZJxKIObKpt0sHD6m&#10;TXdqZiQlJb0P74gb/sig2z6+cuXKBndjg/PtupnLhqMG6DlQEN3S5xYsWPAJ3P8POD+qa9euHtuo&#10;+PPPPy/C9Qa4Pnjx4sWNsnzeVIAKQq2+QVp6AyFur+lAFVoD8djnowsLC7uUbR4uGVC3aAcwwKH1&#10;ArKk0gWkcVTt9IOzD0e3TUtLuwn9ngKIiz4XvtdRh4LEMsQff7/9c2sFkZUKZ6qIp06R5S3THvls&#10;yYn4b663KgRn/3mMclBNNn77IzGZqtWECZOmYAZRP4ii9Lc2CvJqLHMAVeXkscNUOvlr315y4K+/&#10;sLKrkZcGSZbEDGMIZTcoWR63vo0BEsbmzZv7Q4EIBhHcZiuzAZSUlOQh4YA3au7cufRbO8Pjjz/u&#10;D4UzCk5V8Bo1uCHIQPCoylTAtfdAAa0ykecOcI0FfA+qSkAlbTVL7NgRDGnHuQ5lUK4eg8q4sLaD&#10;cDrMDOWv1UZjcCo/pPNf+I1MJlPVWppXXnklBsJHQHiGs7Sjg/Q3Wo3Baf/wfaegH+61zbElYrje&#10;+LNzJxFBcDiAwsOlOCCPM0TDzD3yx+qOLKPgxKNG7ay198BhYjI7jopkZzdsHS41JZmYKstI1oVT&#10;5Ivly8g3GzeoMYRcTE0nBUWNt4HqAIUcnzx5Mu3QgsxtianOFDt37jTNnz/fbetHb775ZiH8HIKC&#10;79O/f3/cmtCZJMKGh4fjdHhfqNCH1GvcAi7UgsL5X7g/GvujhcwTQKGna3Tg8keXLl3q0oThCy+8&#10;0HHs2LHN0lcC+v0dmD+Qlu9AxVn66KOPvlvbHTx4cBESDHzr4cuXL++sXtpigG8S6efntwXyWAvf&#10;6GecWKZGkYCAADp3BdK3zlna0ZWXlz8O8VDHmVs9GTl77bXXwuD+38Dt/aGh2L9o0aI/eFmSRZaz&#10;VWyQF4ZG3d4/KHXrkRKFKGtBAWm0HUpZkStEkzgx96yvqV8fv59YhkGd0mOgjHD4RN1Fn4f27iJX&#10;DxlAAkLaQ8talwg6tm9HOrTxIeknDpL4fYfI9j+w36wakAnkl5174Z1pH40aStONHb6k3xU9yIA+&#10;PdXQ+iFKEmV0NIBcZHDMM97sQjxqJUBr9SS08L+AGHrve++91xNaoQ+Ki4vpCtM2bdr0BQL4D1Sg&#10;UVBArGazmU5c8wQLFy788P3330cdfLQa5DZADfoJrv0Mrr0H0rd92bJlX8K32WI0GpMhDPtXesDv&#10;7VDwpwGBLAGppcn3AYb701bZ3ko7w5o1ayqHDBnyDaQR14ngzNRXbTE2QPraALHcoB46IDc399BL&#10;L73kVm893Cei5n1AVQ2EsJFQdueAC4BvdK6wsLCmtAbNNqHph3S5TD/O5IV8RnXzRsjbOyGoynSk&#10;iva1novS6nB45ly4Jhiemw7vPgPSorAKQ9AsHAUQiT4iuhu1YXn84Nl1UK9SaneIuuOwRsoSmTf1&#10;8S+Oj5l63dsQRs3aNwYgJlEVJcC/agEgRXpmNinOTiWnDu4ky5YsVkOrgdddOci2N/Opc44GlBGV&#10;BiM5cfo8OX76HCmvqCSD+/cm14+8itx207Vk8u1jSb/eTmcH14EsSYUFxZkr0F9QYb0V2t6qWbVA&#10;zoY83WDaaXW5ANSTPyFvxquFYCR8qrigoKBT6NAPBQTJIw3c7XiuepknkKFQ4p6ujdrJfteuXffB&#10;98bhaBOQ2zzU2wMDA89Ai3sa/FshfXMhnWVw/6pWt6kAkg124F4D714QERHhYBagNiBta/AX0jMd&#10;0oMVtwpQ0fpD2K/OHOTzJPU0l8CKib9wn/E1r4VnboJv9ghEaeEbfgbkcRWQUZUovnjx4liI7wnp&#10;Pwnfrt5efcjjtfgLz6qjxsA7XV/ruVvALYIof3juWnjuUPvcGBYUeIemmWPI42R0lO6llTtNMi8t&#10;gNZYqU0QDTkQG96f9PAn60/t3jwDrn9QvXWjoBEE8t9H5pGZE29VQ2wwmkyksLiEbN2+AzJDwoxQ&#10;Y2zILywmmdm5wMQWkpHl0EntAJZlyLgbRpEeXWNI+3ahJDDAn+jQ4FCt+7mCJMvPXnvHghK0U8kL&#10;gsPepSDF7aObJV0CSktLD0IL8Bw4t6d3g4h6AK+BVqjO8nbEY4899iOgG5wzDgrSC+CWQ6H7EArH&#10;8yCh3Ny+fftuKA2opzsAzl2B94Z00a0gnAFE6nNwrzvBvQhpwNWjVZg0aZIVnoW6+OPz5s2rI51t&#10;hPwC1eG1c+fOhcNzJsDzXqqZPkzz5s2bo0HS2apeQjZs2JAFcU8CqdSRSCD8HXDPQJ6cVIPqAwiT&#10;0ovwvLk1baA4A1QgJOKF8MxPIc1UFUxJSUnCMEjjE64cSH+/47lLliyphOPHoII+ZScMO8rKyr6H&#10;NDxe+1pwjwA5315QUNARVJF7gTwcpkrDfYrh+c+De6D2PWvD19d3IzwDZy/HqUEEJNEdcO2i2s+F&#10;sEehXNwJxBEOz52Jo4DqJYS5+qFbx2o0eofCIoqWF+Lf+/Zl9H/74X2f8Bw/j0a4AfgAu81/Flzf&#10;48GJPbS8sBdY1FF0aCSMJjN59d2PHdSNNkEBpLikjIwaNpjs/iuRDufWxIwJ/yJajYZ8sZ5O3a8C&#10;SiYWkFCSjp0iwwYPILfeZO/M9gxAXD/1GjXhX0A1cvS0gfN5jeBQyS1Wyz1p6w5/rh564cXfDuzu&#10;D7b9AmK4w9oDhuGfueo/twxF/+/bfnsYKqZboiyI7NmVFeYpsU/O02sFYWNTkQcCiaMmeSCQPDp1&#10;CCM3jBpGrortr4ZWw9/Xl+Tk1dUgOoCk4aPTER+9npy5kExS0jxf3Al5ci6zIGsWkkfo+J7dGZ51&#10;GLqE+Ow0P86lHuqFF38HoOglm0UrijJVtRP0eI2W128cdO/IDh9sP2/Wc/7jgRwO1FZVajpQVayy&#10;Ik6d9sTn2RZzxRcsw7rXieAmQJRSfYS0DbHtLdwlKoLMnnw74TmOXNG97mxTVHFQ0qiNb0Ht2XMw&#10;iRiMRlJUXEoK4DxPgORQXFxyy413PlSIZv39/X03c6zj8C3k1wuutgLwwou/C6jutu9/3/0AlaJ6&#10;jBMAJBLp79PuexyVuXH+4lI9748zHndiz4AzpyjyU+P/syL+9L6tiziGwZ7dKqDkAPoWqTQYSHFp&#10;CckrKCBZOTkkIyuLpGdmUIf+HJzaXlqKe13UkTZAOaW/kC4y7nrb7oz5RcXEz8c2q7bmMK+fr21R&#10;XVFJKe1DcQYfva6q3yQoADuZ3QO8R5bBZL1h2K1zz+GuYEol2QLk4bAlIahxO1PWJXpVFy/+9qgy&#10;4hNx7cAdxGqdCGqHrXkHgL9DYGDwtRHXDNj82lMfl3QL9fm6Q8e2MRzL9sPhT/s/aG3j/vXA8kU9&#10;279yjdlsWllaVsYWFheR/MJCkgukkJWbQ8mhsKiIEkRZeTmpqKykhIJSADr0l1dUUILJB4LJLyyg&#10;/rLyMlJejuGl5Nipc4TnOTJscF9yLjmNlJZVgDQSCNKJiSSnZZCU9CwCaSNdosNpJyrPs0TgGZKW&#10;Wb2fkcDzpEeXSBLbtwfcw7aPT+eo9pCeClJSVkoqKw1ARiaaJkwPphfTnVeQTzKzs86m5F244ebJ&#10;C8/iBsQxnTp+w/HcjfQmKiRJzmfM5Obik9mXbpTECy8uc1QRSNruY6YOfaP/YHnNdJZlqpYqgz+c&#10;WMVxAX0it8V9+XvR2u8PfHN6//fl0HZfizN6obU9mZ2cflvSmdtCBJb/xWw2B+AICfzSoVSIryNN&#10;uAO71IL3MZqM2CFJzl1IxyEm0qlDCJ2vkZNXBITAEp1OAIkmn+TkF5EAP18S0bEtycjOA+mDI9m5&#10;hUAI1eqPRuDJiCF94ZVEcu5iOgkNDiQxkR2oqoPPMhhtRIYkh79IbEgooELtKCGZN99z3weZuDta&#10;J53fDxzHO8z5APIww31uT4tLarmFMV540YpwmIm4/9OfjllMpjtBonBYWgpqQ99gP7/9V82/ZSgO&#10;D936n+XviJJltCwrh0HimDhgyi0mX8F3A8swzWEenQIlC39/XzrsiojsGIYSEskDSQOBhIDQ6TQk&#10;MNDWd5tXUAKSi+NaFySTgiJUk2x9I7261W+QGQhQgfxYUsZ2GDt//oqC9uN79wrt0GEfkIeDVSpZ&#10;BvqQpH9nbjjSmLkTXnjx/xJ1pjLv+3jbDpPFfKckyw4dgEAinXQ+up0jHx5/Hxwytz20Yt/Y+z8Y&#10;dOeCz0+dPZSzBFSZZjXzhkSAEgmVaOAYVRl/Xz0pKCyh0gqSCQI7dH31OqqqyOqwbmgw7uxfjbyC&#10;Yjo/BHHqXAqoJvn0nrWBnaW8woyb/uBLT+A+HBFT+k3R++v2gxTksNgL18KIkjwndX0StVzlhRf/&#10;FNQhEMT+5du2m02mcdCqOswRZ1lOJwiaj65bOGVDz1nXh4AsgHWXkUUpHSp2sxrEwEoe3qEdGdSv&#10;B0EZJOn4WVJhMBFfIBGrKNH+EDuwc1SjESiZYH/H6GEDycgr+5PgoOqBEq1WQ3p2jSIhoMIUFJdS&#10;dcsOIA6FIcq6cq6835T/vLSdTGrrFzMzdoWg0ayvM9oiS0ZJlKemrUtarQZ54cU/BjZ9wAWG3DOm&#10;t4+//3egPtRZMASEgbP/7t/74XfUFNyKtxd299X7fQStc6PXz3gCKjEgewFJFBaXkeOnL5LgNv4k&#10;AlSboAA/cuLMRZKSnkN8fXTkmuHVJiMtVpFKL0guzgCMeBHI46Gp97/0Ix6HT+szWuB1n0Ee1LFh&#10;ApJHnsks3pkdd2SPGuSFF/8o1EsgiNh5o0P9fNquAxXGYbQBgS21rJC48rKShUlf/JYFlY9Z/f6z&#10;0zmeWwxE4nK3r8sR8C6VkB1LyrmsJfPnrzAETAwPDtWGvQEMdQ+LHTC1AAR6yGgwTMzZcqraLJoX&#10;XvzDUHcvllrITkg1DF3Ye115miRDs381w1bbFoTWn2FZpo9Go7snYkh3y/YvtyS89s7Hh7u0D/y0&#10;XVhbK0gJsXB6o6wetRRABRHhTb6SrMaJMx96bZte31mu6K+721frtwVIcBS8rwPJImlKkrw8ZXfC&#10;tIr9BW4vdffCi78jGpRAamLofbeM1Ot0aNDXqZFRqFhnJNH61O7/bcWFTsrHr97bwS+o/dPAM/fC&#10;Na1uxbomcMyE49ktjMn04pRH3qALrSKn9L2e02jfAoGjjpl8hCxJOVZRnp/+dZKDBW8vvPinwiMC&#10;QYTc1sO/d3TvNxiOvQ8qmlMJRhKlPWbZ/Mz+D76nFqZWvPlQuI9f0CJozEEd4HzpSa0ESZbNiiSv&#10;NZgrF89btPQshkVM7TOY57SvgrRxE2sfJ64BlDoURf4631T2SMWm8w3u5u6FF/8UeEwgdgy7//bh&#10;Gi2/HCSLuqvYVEiS+LvFIr68b/l38Xj83msPtQ0JDHyAYbn7gXzC6EktBEmSSmRF/qys2PD+g88t&#10;pVNQIyYAceh1z0Im3OqsnwMB110EyeOh1PWHaaeqF154UY1GEwgidt48Qa/Pv59n2BdBsnC5PypU&#10;wnirRVy898OtP8ETlQUTJ+oHjuo5hePYB4GABqunNQtESTotS8qH2emZK59c8gXOKmPCJw4YJei4&#10;J0G1GutM4kDIkmwAyeOtFD9miXdRnBdeOMclEYgddKRGF/Icw7L3QUvustMUzQZYJendPd8lrSOp&#10;qdSK+BfLnhoiCMK9LGGmApm4v6qtHqCaAnrHt2aLZcWcBW/+AUShoLnB3HJ5As9xC3iOpaYKnAGI&#10;A/QVeU1JRemzxVsv2BbLeOGFF07RJARix6B7x3bx8/F5EYhkmqv+EYQkyfmgTnyq1XGf/LZ4IzWp&#10;GPfAJD9j9+4TOIGbzRBmNEgnDY4Q1QZIOomSoqw0CrnrcNo5hvneGhPWLiDoHgLkBrd0ueeIbUha&#10;+cFqMT2bGXfCu5bFCy/cQJMSiB1D54+9Qqf3eZYl7CS7wWZngNYeN/z9SbSIn5qksO0JK1bQ6aAf&#10;vnJ/hH9QKKg4zFSikEEgmbhMJ5DGBVBR4iTRvPbfC986oQazkdMHXAeEcS9hmPFAZq6lIlsH6U8W&#10;kbyc+XWiSzN9XnjhRV00C4HYMXjumB4+/v6Ps6wyA6fBq8FOAVJJJlTmNSZD5eqDn/1sJwLy6esL&#10;uuoDfScwCjuBYUks3IeVZOm8IinfWCTrxjmPvHEIVRQ8t+34QV18/chMOJ4N5FGvuX2c/8ES7huF&#10;ZRZfWPlXi21I7YUXfyc0K4HY0X/2dZ0CgwIfZFn2XpbjQtVgp0CJgGGZRKvFuq643LDxxFe/VPVD&#10;xH3yZGRFhRI4Z+Hi43bSQBUlNKDNBJZhp8PLDHM1mmIHSCzlIHGsqjSbl+VvOnleDfbCCy8agRYh&#10;EDvCbuzn261H5+kszz/Ac+wANdglJBATgFL2KrKyqby8ZGvSF3/QaeOhYyI7+AWH3AZkMVGx9Zc4&#10;NztWA0Ac50Bl+lhhfL9MW7e7iXaU8sKLfzZalEBqgBl2/7hhgkY3DySJiZwbk8uAAGQ4NzG9IMWs&#10;EOVKUGUa3OUOCMgC5LNNEpUV6XKX3y91iwUvvPDCEa1FIFWIun10UGRE8BSGY//NMszQhlSQ9MJU&#10;akPAFdRO0eOyTFbmWwvXGjamut4UxgsvvLgktDqB1MTg+8b08NX4T2c4Mo1lWac7tLsiEJBQMkHa&#10;2GAWydrsuMQkCHLNMl544UWT4LIikBoAFedfgwWNZjLLsBNAKolRwx0IBBe3gf8biyjFZcrdd3lV&#10;FC+8aFlcrgRSDYUwQ+bfHKvT6+8AMhmfUZjiIyrKVsli2TJM6bkHt0JUz/TCCy9aFIT8H2zGS8fB&#10;A5RcAAAAAElFTkSuQmCCUEsDBBQABgAIAAAAIQAjOEw74AAAAAkBAAAPAAAAZHJzL2Rvd25yZXYu&#10;eG1sTI/BasMwEETvhf6D2EJvjSyZtIljOYTQ9hQKSQqlN8Xa2CaWZCzFdv6+21N7HGaYeZOvJ9uy&#10;AfvQeKdAzBJg6EpvGlcp+Dy+PS2Ahaid0a13qOCGAdbF/V2uM+NHt8fhECtGJS5kWkEdY5dxHsoa&#10;rQ4z36Ej7+x7qyPJvuKm1yOV25bLJHnmVjeOFmrd4bbG8nK4WgXvox43qXgddpfz9vZ9nH987QQq&#10;9fgwbVbAIk7xLwy/+IQOBTGd/NWZwFoFL5KuRAUynQMjXy6WEtiJgkKkwIuc/3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IK0VAqQIAAIIGAAAOAAAAAAAA&#10;AAAAAAAAADoCAABkcnMvZTJvRG9jLnhtbFBLAQItAAoAAAAAAAAAIQCGEREn3lMAAN5TAAAUAAAA&#10;AAAAAAAAAAAAAA8FAABkcnMvbWVkaWEvaW1hZ2UxLnBuZ1BLAQItABQABgAIAAAAIQAjOEw74AAA&#10;AAkBAAAPAAAAAAAAAAAAAAAAAB9ZAABkcnMvZG93bnJldi54bWxQSwECLQAUAAYACAAAACEAqiYO&#10;vrwAAAAhAQAAGQAAAAAAAAAAAAAAAAAsWgAAZHJzL19yZWxzL2Uyb0RvYy54bWwucmVsc1BLBQYA&#10;AAAABgAGAHwBAAAfWwAAAAA=&#10;">
                <v:rect id="Rectangle 7" o:spid="_x0000_s1027" style="position:absolute;left:6236;top:326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71F18CF" w14:textId="77777777" w:rsidR="00374AE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3" o:spid="_x0000_s1028" type="#_x0000_t75" style="position:absolute;width:13792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NvxgAAANwAAAAPAAAAZHJzL2Rvd25yZXYueG1sRI9Ba8JA&#10;FITvBf/D8oReim5aMUh0FSuUepBCo94f2Wc2mH2bZrdJ2l/vFoQeh5n5hlltBluLjlpfOVbwPE1A&#10;EBdOV1wqOB3fJgsQPiBrrB2Tgh/ysFmPHlaYadfzJ3V5KEWEsM9QgQmhyaT0hSGLfuoa4uhdXGsx&#10;RNmWUrfYR7it5UuSpNJixXHBYEM7Q8U1/7YKwuy4z193h+7jXPW/7itN381TqtTjeNguQQQawn/4&#10;3t5rBfNkBn9n4hGQ6xsAAAD//wMAUEsBAi0AFAAGAAgAAAAhANvh9svuAAAAhQEAABMAAAAAAAAA&#10;AAAAAAAAAAAAAFtDb250ZW50X1R5cGVzXS54bWxQSwECLQAUAAYACAAAACEAWvQsW78AAAAVAQAA&#10;CwAAAAAAAAAAAAAAAAAfAQAAX3JlbHMvLnJlbHNQSwECLQAUAAYACAAAACEA9GyTb8YAAADcAAAA&#10;DwAAAAAAAAAAAAAAAAAHAgAAZHJzL2Rvd25yZXYueG1sUEsFBgAAAAADAAMAtwAAAPoCAAAAAA==&#10;">
                  <v:imagedata r:id="rId5" o:title=""/>
                </v:shape>
                <w10:wrap type="square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0637" w:type="dxa"/>
        <w:tblInd w:w="-107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637"/>
      </w:tblGrid>
      <w:tr w:rsidR="00374AE1" w14:paraId="25AFDB88" w14:textId="77777777">
        <w:trPr>
          <w:trHeight w:val="187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AE02D7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III. </w:t>
            </w:r>
            <w:r>
              <w:rPr>
                <w:b/>
              </w:rPr>
              <w:t>REQUISITOS OPCIONALES DE LA SOLICITUD</w:t>
            </w:r>
            <w:r>
              <w:t xml:space="preserve"> </w:t>
            </w:r>
          </w:p>
        </w:tc>
      </w:tr>
      <w:tr w:rsidR="00374AE1" w14:paraId="29D72A05" w14:textId="77777777">
        <w:trPr>
          <w:trHeight w:val="537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B9AF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6. DEPENDENCIA QUE POSEE LA INFORMACIÓN (O CUALQUIER OTRO DATO QUE PROPICIE SU LOCALIZACIÓN O FACILITE SU BÚSQUEDA) </w:t>
            </w:r>
          </w:p>
          <w:p w14:paraId="33316124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8687181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764AED91" w14:textId="77777777">
        <w:trPr>
          <w:trHeight w:val="538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895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 TELÉFONO DE EL/LA SOLICITANTE </w:t>
            </w:r>
          </w:p>
          <w:p w14:paraId="7D48B301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9081643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4D442C1F" w14:textId="77777777">
        <w:trPr>
          <w:trHeight w:val="518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BCBA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8. CORREO ELECTRÓNICO </w:t>
            </w:r>
          </w:p>
          <w:p w14:paraId="1FBCF886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F96F510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40FC1F4E" w14:textId="77777777">
        <w:trPr>
          <w:trHeight w:val="334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7BC6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9.SEXO </w:t>
            </w:r>
          </w:p>
          <w:p w14:paraId="5C6244F4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1A925E3C" w14:textId="77777777">
        <w:trPr>
          <w:trHeight w:val="362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C4EF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10.EDAD </w:t>
            </w:r>
          </w:p>
          <w:p w14:paraId="6014D73E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01013409" w14:textId="77777777">
        <w:trPr>
          <w:trHeight w:val="398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F2C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11.AUTOIDENTIFICACION ÉTNICA </w:t>
            </w:r>
          </w:p>
          <w:p w14:paraId="3C2560D9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379963AB" w14:textId="77777777">
        <w:trPr>
          <w:trHeight w:val="331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086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12.DISCAPACIDAD </w:t>
            </w:r>
          </w:p>
          <w:p w14:paraId="7E590172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131C9D2F" w14:textId="77777777">
        <w:trPr>
          <w:trHeight w:val="334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2E9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13.LENGUA MATERNA </w:t>
            </w:r>
          </w:p>
          <w:p w14:paraId="70F21BAD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4AE1" w14:paraId="6304C47C" w14:textId="77777777">
        <w:trPr>
          <w:trHeight w:val="535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5C0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14.ÁREA GEOGRÁFICA DE PROCEDENCIA </w:t>
            </w:r>
          </w:p>
          <w:p w14:paraId="239D4100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2D36634" w14:textId="77777777" w:rsidR="00374AE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8F2C2F4" w14:textId="77777777" w:rsidR="00374AE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42DF8CA" w14:textId="77777777" w:rsidR="00374AE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37" w:type="dxa"/>
        <w:tblInd w:w="-107" w:type="dxa"/>
        <w:tblCellMar>
          <w:top w:w="9" w:type="dxa"/>
          <w:right w:w="85" w:type="dxa"/>
        </w:tblCellMar>
        <w:tblLook w:val="04A0" w:firstRow="1" w:lastRow="0" w:firstColumn="1" w:lastColumn="0" w:noHBand="0" w:noVBand="1"/>
      </w:tblPr>
      <w:tblGrid>
        <w:gridCol w:w="1859"/>
        <w:gridCol w:w="770"/>
        <w:gridCol w:w="1539"/>
        <w:gridCol w:w="850"/>
        <w:gridCol w:w="2269"/>
        <w:gridCol w:w="490"/>
        <w:gridCol w:w="1363"/>
        <w:gridCol w:w="1497"/>
      </w:tblGrid>
      <w:tr w:rsidR="00374AE1" w14:paraId="79DD511C" w14:textId="77777777">
        <w:trPr>
          <w:trHeight w:val="173"/>
        </w:trPr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12AE1150" w14:textId="77777777" w:rsidR="00374AE1" w:rsidRDefault="00000000">
            <w:pPr>
              <w:spacing w:after="0" w:line="259" w:lineRule="auto"/>
              <w:ind w:left="107" w:firstLine="0"/>
              <w:jc w:val="left"/>
            </w:pPr>
            <w:r>
              <w:t xml:space="preserve">IV. </w:t>
            </w:r>
            <w:r>
              <w:rPr>
                <w:b/>
              </w:rPr>
              <w:t xml:space="preserve">MODALIDAD DE NOTIFICACIÓN </w:t>
            </w:r>
            <w:r>
              <w:t xml:space="preserve">(marcar modalidad elegida para notificación)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3ADAD8D2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BCB0F3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</w:tr>
      <w:tr w:rsidR="00374AE1" w14:paraId="71FC6894" w14:textId="77777777">
        <w:trPr>
          <w:trHeight w:val="392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A2AC" w14:textId="77777777" w:rsidR="00374AE1" w:rsidRDefault="00000000">
            <w:pPr>
              <w:spacing w:after="0" w:line="259" w:lineRule="auto"/>
              <w:ind w:left="128" w:firstLine="0"/>
              <w:jc w:val="left"/>
            </w:pPr>
            <w:r>
              <w:rPr>
                <w:sz w:val="12"/>
              </w:rPr>
              <w:t>A)</w:t>
            </w:r>
            <w:r>
              <w:rPr>
                <w:color w:val="FFFFFF"/>
                <w:sz w:val="12"/>
              </w:rPr>
              <w:t>_</w:t>
            </w:r>
            <w:r>
              <w:rPr>
                <w:sz w:val="12"/>
              </w:rPr>
              <w:t xml:space="preserve">POR CORREO </w:t>
            </w:r>
          </w:p>
          <w:p w14:paraId="00D671F0" w14:textId="77777777" w:rsidR="00374AE1" w:rsidRDefault="00000000">
            <w:pPr>
              <w:spacing w:after="0" w:line="259" w:lineRule="auto"/>
              <w:ind w:left="128" w:firstLine="0"/>
              <w:jc w:val="left"/>
            </w:pPr>
            <w:r>
              <w:rPr>
                <w:sz w:val="12"/>
              </w:rPr>
              <w:t>ELECTRÓNICO (no olvidar consignar su correo)</w:t>
            </w:r>
            <w: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A24F" w14:textId="77777777" w:rsidR="00374AE1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8B49" w14:textId="77777777" w:rsidR="00374AE1" w:rsidRDefault="00000000">
            <w:pPr>
              <w:spacing w:after="0" w:line="279" w:lineRule="auto"/>
              <w:ind w:left="72" w:firstLine="0"/>
              <w:jc w:val="both"/>
            </w:pPr>
            <w:r>
              <w:rPr>
                <w:sz w:val="12"/>
              </w:rPr>
              <w:t>B)</w:t>
            </w:r>
            <w:r>
              <w:rPr>
                <w:color w:val="FFFFFF"/>
                <w:sz w:val="12"/>
              </w:rPr>
              <w:t>_</w:t>
            </w:r>
            <w:r>
              <w:rPr>
                <w:sz w:val="8"/>
              </w:rPr>
              <w:t xml:space="preserve">APLICACIONES MÓVILES DE MENSAJERÍA INSTANTÁNEA (no </w:t>
            </w:r>
          </w:p>
          <w:p w14:paraId="2EF46BFA" w14:textId="77777777" w:rsidR="00374AE1" w:rsidRDefault="00000000">
            <w:pPr>
              <w:spacing w:after="54" w:line="259" w:lineRule="auto"/>
              <w:ind w:left="72" w:firstLine="0"/>
              <w:jc w:val="left"/>
            </w:pPr>
            <w:r>
              <w:rPr>
                <w:sz w:val="8"/>
              </w:rPr>
              <w:t xml:space="preserve">olvidar consignar su teléfono)         </w:t>
            </w:r>
          </w:p>
          <w:p w14:paraId="71DF246B" w14:textId="77777777" w:rsidR="00374AE1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>NO APLICA</w:t>
            </w:r>
            <w:r>
              <w:rPr>
                <w:sz w:val="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0B78" w14:textId="77777777" w:rsidR="00374AE1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B1F7" w14:textId="77777777" w:rsidR="00374AE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12"/>
              </w:rPr>
              <w:t>C)</w:t>
            </w:r>
            <w:r>
              <w:rPr>
                <w:color w:val="FFFFFF"/>
                <w:sz w:val="12"/>
              </w:rPr>
              <w:t>_</w:t>
            </w:r>
            <w:r>
              <w:rPr>
                <w:sz w:val="12"/>
              </w:rPr>
              <w:t>A DOMICILIO (no olvidar consignar el domicilio)</w:t>
            </w:r>
            <w: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337D" w14:textId="77777777" w:rsidR="00374AE1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0553" w14:textId="77777777" w:rsidR="00374AE1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2"/>
              </w:rPr>
              <w:t>D)</w:t>
            </w:r>
            <w:r>
              <w:rPr>
                <w:color w:val="FFFFFF"/>
                <w:sz w:val="12"/>
              </w:rPr>
              <w:t>_</w:t>
            </w:r>
            <w:r>
              <w:rPr>
                <w:sz w:val="12"/>
              </w:rPr>
              <w:t xml:space="preserve">OTRO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C80" w14:textId="77777777" w:rsidR="00374AE1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374AE1" w14:paraId="15995FB9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EACD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030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E2B3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CEE2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67C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D98E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F381" w14:textId="77777777" w:rsidR="00374AE1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2"/>
              </w:rPr>
              <w:t xml:space="preserve">(indicar el medio de notificación)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6A50" w14:textId="77777777" w:rsidR="00374AE1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374AE1" w14:paraId="6AA9740B" w14:textId="77777777">
        <w:trPr>
          <w:trHeight w:val="1138"/>
        </w:trPr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9FBF9" w14:textId="77777777" w:rsidR="00374AE1" w:rsidRDefault="00000000">
            <w:pPr>
              <w:spacing w:after="0" w:line="259" w:lineRule="auto"/>
              <w:ind w:left="613" w:firstLine="0"/>
            </w:pPr>
            <w:r>
              <w:t xml:space="preserve"> </w:t>
            </w:r>
          </w:p>
          <w:p w14:paraId="0C44490A" w14:textId="77777777" w:rsidR="00374AE1" w:rsidRDefault="00000000">
            <w:pPr>
              <w:spacing w:after="0" w:line="259" w:lineRule="auto"/>
              <w:ind w:left="613" w:firstLine="0"/>
            </w:pPr>
            <w:r>
              <w:t xml:space="preserve"> </w:t>
            </w:r>
          </w:p>
          <w:p w14:paraId="32B2C659" w14:textId="77777777" w:rsidR="00374AE1" w:rsidRDefault="00000000">
            <w:pPr>
              <w:spacing w:after="0" w:line="259" w:lineRule="auto"/>
              <w:ind w:left="613" w:firstLine="0"/>
            </w:pPr>
            <w:r>
              <w:t xml:space="preserve"> </w:t>
            </w:r>
          </w:p>
          <w:p w14:paraId="0F700346" w14:textId="77777777" w:rsidR="00374AE1" w:rsidRDefault="00000000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573A5E15" w14:textId="77777777" w:rsidR="00374AE1" w:rsidRDefault="00000000">
            <w:pPr>
              <w:spacing w:after="0" w:line="259" w:lineRule="auto"/>
              <w:ind w:left="613" w:firstLine="0"/>
            </w:pPr>
            <w:r>
              <w:t xml:space="preserve"> </w:t>
            </w:r>
          </w:p>
          <w:p w14:paraId="75383AAB" w14:textId="77777777" w:rsidR="00374AE1" w:rsidRDefault="00000000">
            <w:pPr>
              <w:spacing w:after="0" w:line="259" w:lineRule="auto"/>
              <w:ind w:left="1218" w:right="605" w:firstLine="0"/>
            </w:pPr>
            <w:r>
              <w:t xml:space="preserve">_______________________________________________________________ FIRMA O HUELLA DIGITAL, DE NO SABER FIRMAR O ESTAR IMPEDIDO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FB9AC" w14:textId="77777777" w:rsidR="00374AE1" w:rsidRDefault="00374A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29F3B" w14:textId="77CDB10C" w:rsidR="00374AE1" w:rsidRDefault="00374AE1">
            <w:pPr>
              <w:spacing w:after="0" w:line="259" w:lineRule="auto"/>
              <w:ind w:left="0" w:firstLine="0"/>
              <w:jc w:val="right"/>
            </w:pPr>
          </w:p>
          <w:p w14:paraId="24D34033" w14:textId="77777777" w:rsidR="00374AE1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752ACFB" w14:textId="77777777" w:rsidR="00374AE1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30BD4" w14:textId="5B80D08E" w:rsidR="00374AE1" w:rsidRDefault="00000000">
            <w:pPr>
              <w:spacing w:after="0" w:line="259" w:lineRule="auto"/>
              <w:ind w:left="-86" w:firstLine="0"/>
              <w:jc w:val="left"/>
            </w:pPr>
            <w:r>
              <w:t>E</w:t>
            </w:r>
            <w:r w:rsidR="00B6538D">
              <w:t>FE</w:t>
            </w:r>
            <w:r>
              <w:t xml:space="preserve">CHA </w:t>
            </w:r>
          </w:p>
        </w:tc>
      </w:tr>
    </w:tbl>
    <w:p w14:paraId="01D5B466" w14:textId="77777777" w:rsidR="00374AE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E765DD4" w14:textId="77777777" w:rsidR="00374AE1" w:rsidRDefault="00000000">
      <w:pPr>
        <w:spacing w:after="0" w:line="259" w:lineRule="auto"/>
        <w:ind w:left="-5"/>
        <w:jc w:val="left"/>
      </w:pPr>
      <w:r>
        <w:t xml:space="preserve">OBSERVACIONES: </w:t>
      </w:r>
    </w:p>
    <w:p w14:paraId="1DFA97BD" w14:textId="77777777" w:rsidR="00374AE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9BF2AC" w14:textId="77777777" w:rsidR="00374AE1" w:rsidRDefault="00000000">
      <w:pPr>
        <w:spacing w:after="89"/>
        <w:ind w:left="-5" w:right="-15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</w:t>
      </w:r>
    </w:p>
    <w:p w14:paraId="46B96F20" w14:textId="77777777" w:rsidR="00374AE1" w:rsidRDefault="00000000">
      <w:pPr>
        <w:spacing w:after="328" w:line="259" w:lineRule="auto"/>
        <w:ind w:left="941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14:paraId="52E8F2C5" w14:textId="77777777" w:rsidR="00374AE1" w:rsidRDefault="00000000">
      <w:pPr>
        <w:spacing w:after="0" w:line="259" w:lineRule="auto"/>
        <w:ind w:left="941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sectPr w:rsidR="00374AE1" w:rsidSect="00E159B5">
      <w:pgSz w:w="12240" w:h="20160" w:code="5"/>
      <w:pgMar w:top="1440" w:right="775" w:bottom="1440" w:left="761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E1"/>
    <w:rsid w:val="00374AE1"/>
    <w:rsid w:val="00571C97"/>
    <w:rsid w:val="00B6538D"/>
    <w:rsid w:val="00E159B5"/>
    <w:rsid w:val="00E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E36A1"/>
  <w15:docId w15:val="{E1EEFCA1-54EB-4EC7-AF6B-54E14707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52" w:lineRule="auto"/>
      <w:ind w:left="1436" w:hanging="10"/>
      <w:jc w:val="center"/>
    </w:pPr>
    <w:rPr>
      <w:rFonts w:ascii="Arial" w:eastAsia="Arial" w:hAnsi="Arial" w:cs="Arial"/>
      <w:color w:val="000000"/>
      <w:sz w:val="1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317" w:hanging="10"/>
      <w:jc w:val="center"/>
      <w:outlineLvl w:val="0"/>
    </w:pPr>
    <w:rPr>
      <w:rFonts w:ascii="Arial" w:eastAsia="Arial" w:hAnsi="Arial" w:cs="Arial"/>
      <w:b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Omar Velasquez</cp:lastModifiedBy>
  <cp:revision>3</cp:revision>
  <dcterms:created xsi:type="dcterms:W3CDTF">2024-06-27T21:12:00Z</dcterms:created>
  <dcterms:modified xsi:type="dcterms:W3CDTF">2025-01-08T14:58:00Z</dcterms:modified>
</cp:coreProperties>
</file>